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BA" w:rsidRPr="00064CBA" w:rsidRDefault="00064CBA" w:rsidP="00064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Перспективно-тематическое планирование образовательного процесса с детьми старшей группы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1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День знаний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 Формировать представления о профессии учителя и «профессии» ученика, положительное отношение к этим видам деятельности.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DA44E7" w:rsidP="00DA44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A44E7">
              <w:rPr>
                <w:rFonts w:ascii="Times New Roman" w:hAnsi="Times New Roman" w:cs="Times New Roman"/>
                <w:sz w:val="24"/>
                <w:szCs w:val="24"/>
              </w:rPr>
              <w:t>Весёлое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A44E7">
              <w:rPr>
                <w:rFonts w:ascii="Times New Roman" w:hAnsi="Times New Roman" w:cs="Times New Roman"/>
                <w:sz w:val="24"/>
                <w:szCs w:val="24"/>
              </w:rPr>
              <w:t>(коллективный альбом)</w:t>
            </w:r>
          </w:p>
          <w:p w:rsidR="00DA44E7" w:rsidRDefault="00DA44E7" w:rsidP="00DA44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A44E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простых </w:t>
            </w:r>
            <w:r w:rsidR="001820E9" w:rsidRPr="00DA44E7">
              <w:rPr>
                <w:rFonts w:ascii="Times New Roman" w:hAnsi="Times New Roman" w:cs="Times New Roman"/>
                <w:sz w:val="24"/>
                <w:szCs w:val="24"/>
              </w:rPr>
              <w:t>сюжетов с</w:t>
            </w:r>
            <w:r w:rsidRPr="00DA44E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движений, взаимодействий и отношений между персонажами</w:t>
            </w:r>
          </w:p>
          <w:p w:rsidR="00A44126" w:rsidRPr="00064CBA" w:rsidRDefault="00A44126" w:rsidP="00DA44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саду. Старшая группа» стр. 20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064CBA" w:rsidRDefault="00DA44E7" w:rsidP="00DA44E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человечки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(малыши и малышки)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A44E7" w:rsidRPr="00064CBA" w:rsidRDefault="00DA44E7" w:rsidP="00DA44E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фигуры человека разной формы: девочка из конуса, мальчик из цилиндра; передача несложных движений</w:t>
            </w:r>
            <w:r w:rsidR="00A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126" w:rsidRPr="00A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 w:rsidR="00A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16</w:t>
            </w:r>
          </w:p>
        </w:tc>
      </w:tr>
      <w:tr w:rsidR="00DA44E7" w:rsidRPr="00064CBA" w:rsidTr="004F7C0D">
        <w:tc>
          <w:tcPr>
            <w:tcW w:w="2376" w:type="dxa"/>
          </w:tcPr>
          <w:p w:rsidR="00DA44E7" w:rsidRPr="00064CBA" w:rsidRDefault="00DA44E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DA44E7" w:rsidRDefault="00DA44E7" w:rsidP="00DA44E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портреты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A44E7" w:rsidRDefault="00DA44E7" w:rsidP="00DA44E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овала (лица) из бумаги, сложенной вдвое; оформление причёски обрывной аппликацией</w:t>
            </w:r>
          </w:p>
          <w:p w:rsidR="00A44126" w:rsidRDefault="00A44126" w:rsidP="00DA44E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Цели: Формирование навыков счета в пределах 5, умение образовывать число5 на основе сравнения двух групп предметов, выраженных соседними числами 4и5.</w:t>
            </w:r>
          </w:p>
          <w:p w:rsidR="00064CBA" w:rsidRPr="00064CBA" w:rsidRDefault="00F91A3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064CBA"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умения</w:t>
            </w:r>
            <w:proofErr w:type="gramEnd"/>
            <w:r w:rsidR="00064CBA"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различать и называть плоские и объемные геометрические фигуры (круг, квадрат, треугольник, прямоугольник, шар, куб, цилиндр).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Стр.13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«Предметы, облегчающие труд человека в быту».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Формирование представлений о предметах, облегчающих труд человека в быту; их назначении. 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Стр.20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DA44E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«Пересказ сказки «Лиса и рак»</w:t>
            </w:r>
          </w:p>
          <w:p w:rsidR="00DA44E7" w:rsidRDefault="00DA44E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детей связно, последовательно и выразительно рассказывать сказку 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вопросов воспитателя.</w:t>
            </w:r>
          </w:p>
          <w:p w:rsidR="001820E9" w:rsidRDefault="00DA44E7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одвести к составлению описательного рассказа по картинке «Лиса»; формировать умение образовывать близкие по смыслу однокоренные слова, умение использовать слова с противоположным значением; развивать голосовой аппарат детей: произносить </w:t>
            </w:r>
            <w:proofErr w:type="spellStart"/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громко, тихо, шепотом.</w:t>
            </w:r>
            <w:r w:rsidR="00A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Ушакова «Развитие речи детей 5-6 лет» стр.24</w:t>
            </w:r>
          </w:p>
          <w:p w:rsidR="001820E9" w:rsidRDefault="001820E9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«Английская народная сказка «Три поросёнка» в обработке С. Михалкова»</w:t>
            </w:r>
          </w:p>
          <w:p w:rsidR="001820E9" w:rsidRDefault="001820E9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обучение пониманию эмоционально-образного содержания сказки</w:t>
            </w:r>
          </w:p>
          <w:p w:rsidR="001820E9" w:rsidRPr="00064CBA" w:rsidRDefault="001820E9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стр.110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Обсуждение сказки К.Д. Ушинского «Два плуга»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у детей о труде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 Стр.6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Хоть и холоден батюшка сентябрь – да сыт»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об осени на основе ознакомления с существенными признаками сентября, расширение словарно</w:t>
            </w:r>
            <w:r w:rsidR="00A44126">
              <w:rPr>
                <w:rFonts w:ascii="Times New Roman" w:hAnsi="Times New Roman" w:cs="Times New Roman"/>
                <w:sz w:val="24"/>
                <w:szCs w:val="24"/>
              </w:rPr>
              <w:t>го запаса через участие в слове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сно-речевых играх, развитие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общеречевых</w:t>
            </w:r>
            <w:proofErr w:type="spellEnd"/>
            <w:r w:rsidR="00A44126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зрительного восприя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О.М. Ельцова «Воспитание дошкольников в духе русских культурных традиций. Стр. 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«Дома»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детей о строительных деталях, деталях конструкторов; о способах соединения, свойствах деталей и конструкций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13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«Осень золотая в гости к нам пришла»  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В.Абрамова</w:t>
            </w:r>
            <w:proofErr w:type="spellEnd"/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</w:t>
            </w:r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 с 6 по 16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знаний»  (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развлечение)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создание у детей радостного праздничного настроения, формирование праздничной культуры</w:t>
            </w:r>
          </w:p>
        </w:tc>
      </w:tr>
    </w:tbl>
    <w:p w:rsidR="00064CBA" w:rsidRPr="00064CBA" w:rsidRDefault="00064CBA" w:rsidP="00A4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Мой город, моя страна, моя планета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 Разучивание песен о Родине.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12410" w:type="dxa"/>
          </w:tcPr>
          <w:p w:rsidR="00064CBA" w:rsidRDefault="00DA44E7" w:rsidP="00DA44E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 красное прошло (краски лета)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A44E7" w:rsidRDefault="00DA44E7" w:rsidP="00DA44E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беспредметных  (</w:t>
            </w:r>
            <w:proofErr w:type="gramEnd"/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абстрактных) композиций; составление летней цветовой палитры</w:t>
            </w:r>
          </w:p>
          <w:p w:rsidR="00A44126" w:rsidRPr="00064CBA" w:rsidRDefault="00A44126" w:rsidP="00DA44E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 w:rsid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064CBA" w:rsidRDefault="00DA44E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любимые игрушки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A44E7" w:rsidRPr="00064CBA" w:rsidRDefault="00DA44E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Лепка игрушек из 5-</w:t>
            </w:r>
            <w:r w:rsidRPr="00DA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частей разной формы и величины конструктивным способом с передачей характерных особенностей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0399"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22</w:t>
            </w:r>
          </w:p>
        </w:tc>
      </w:tr>
      <w:tr w:rsidR="00DA44E7" w:rsidRPr="00064CBA" w:rsidTr="004F7C0D">
        <w:tc>
          <w:tcPr>
            <w:tcW w:w="2376" w:type="dxa"/>
          </w:tcPr>
          <w:p w:rsidR="00DA44E7" w:rsidRPr="00064CBA" w:rsidRDefault="00DA44E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DA44E7" w:rsidRDefault="00DA44E7" w:rsidP="00B52A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52AF0"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ладошки</w:t>
            </w:r>
            <w:r w:rsid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2AF0"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(фантазийные композиции)</w:t>
            </w:r>
            <w:r w:rsid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2AF0" w:rsidRDefault="00B52AF0" w:rsidP="00B52A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по нарисованному контуру; составление образов и композиций; «расшифровка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смыслов</w:t>
            </w:r>
          </w:p>
          <w:p w:rsidR="00EB0399" w:rsidRDefault="00EB0399" w:rsidP="00B52A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Учение в счете и отсчитывании предметов в пределах 5 с помощью различных анализаторов.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умения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два предмета по двум параметрам величины (длина, ширина), результат сравнения обозначать соответствующими выражениями.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Формирование умения двигаться в заданном направлении и определять его словами: вперед, назад, направо, налево.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Стр.15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«Во саду ли, в огороде…»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представлений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многообразии мира растений.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 умения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и правильно называть овощи, фрукты, ягоды; формировать представления о пользе овощей и фруктов, о разнообразии различных блюд из них.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Стр.36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«Рассказывание по картине «Кошка с котятами»</w:t>
            </w:r>
          </w:p>
          <w:p w:rsidR="00B52AF0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Подведение 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рассказыванию событий, предшествующих нарисованному сюжету, рассказать события, изображенные на картинке, уметь завершать рассказ;</w:t>
            </w:r>
          </w:p>
          <w:p w:rsidR="00B52AF0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отмечать и называть черты различи и сходства кошки и котят при сравнении их внешнего вида, действий; формировать умение самостоятельно образовывать клички животных; закреплять правильное произношение звуков с и з, дифференцировать эти звуки на слух, произносить их протяжно и с разной силой голоса.</w:t>
            </w:r>
          </w:p>
          <w:p w:rsidR="005E7918" w:rsidRDefault="005E791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речи детей 5-6 лет» стр.26</w:t>
            </w:r>
          </w:p>
          <w:p w:rsidR="001820E9" w:rsidRDefault="001820E9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«Хвосты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20E9" w:rsidRDefault="001820E9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обучение осмысливанию характеров персонажей</w:t>
            </w:r>
          </w:p>
          <w:p w:rsidR="001820E9" w:rsidRPr="00064CBA" w:rsidRDefault="001820E9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речи детей 5-6 лет» стр.112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Беседа о труде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и закрепление у детей представления о труде и лени, познакомить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 профессиями взрослых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методических материалов на основе примерной парциальной образовательной программы дошкольного образования для детей 5–7 лет Стр. 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«Рябина – именинница»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русскими народными женскими украшениями, развитие мелкой моторики при помощи изготовления бус из рябины.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«Машины»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различных машинах, их функциональном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</w:t>
            </w:r>
          </w:p>
          <w:p w:rsidR="00064CBA" w:rsidRPr="00064CBA" w:rsidRDefault="00064CBA" w:rsidP="005E791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</w:t>
            </w:r>
            <w:r w:rsidR="005E7918">
              <w:rPr>
                <w:rFonts w:ascii="Times New Roman" w:hAnsi="Times New Roman" w:cs="Times New Roman"/>
                <w:sz w:val="24"/>
                <w:szCs w:val="24"/>
              </w:rPr>
              <w:t xml:space="preserve">ание из строительного материала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«Что означают пословицы»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5E7918" w:rsidP="005E791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6 по 16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развлечение «Путешествие в страну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Игралию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создание у детей радостное настроение, закрепление знаний сказок, подвижных и хороводных игр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EB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3 неделя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Тема периода: Тема по инициативе детей группы «Золотая осень» (предложение воспитателя)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Задачи периода: Расширение представлений детей об осени. Развитие умения устанавливать простейшие связи между явлениями живой и неживой природы (похолодало - исчезли бабочки, </w:t>
      </w:r>
      <w:r w:rsidRPr="00064CB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отцвели 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 и т.д.). вести сезонные наблюдения. Расширение представлений о с/х профессиях, о профессии лесника. Расширение знаний об овощах и фруктах (местных, экзотических). Расширение представлений </w:t>
      </w:r>
      <w:r w:rsidRPr="00064CB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безопасного поведения на природе. Воспитание</w:t>
      </w:r>
      <w:r w:rsidRPr="00064CB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 отношения к природе. Формирование элементарных экологических представлений.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  <w:tcBorders>
              <w:bottom w:val="single" w:sz="4" w:space="0" w:color="auto"/>
            </w:tcBorders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в нашем парке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2AF0" w:rsidRPr="00064CBA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лиственных деревьев по представлению с передачей характерных особенностей строения ствола и кроны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0399"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32</w:t>
            </w:r>
          </w:p>
        </w:tc>
      </w:tr>
      <w:tr w:rsidR="00064CBA" w:rsidRPr="00064CBA" w:rsidTr="004F7C0D">
        <w:trPr>
          <w:trHeight w:val="554"/>
        </w:trPr>
        <w:tc>
          <w:tcPr>
            <w:tcW w:w="2376" w:type="dxa"/>
            <w:tcBorders>
              <w:bottom w:val="single" w:sz="4" w:space="0" w:color="auto"/>
            </w:tcBorders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:rsidR="00064CBA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Собака со щенком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F7C0D" w:rsidRPr="00064CBA" w:rsidRDefault="00B52AF0" w:rsidP="00EB039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цилиндров однородных фигурок, различающихся по величине; составление сюжетной композиции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0399"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28</w:t>
            </w:r>
          </w:p>
        </w:tc>
      </w:tr>
      <w:tr w:rsidR="004F7C0D" w:rsidRPr="00064CBA" w:rsidTr="004F7C0D">
        <w:trPr>
          <w:trHeight w:val="538"/>
        </w:trPr>
        <w:tc>
          <w:tcPr>
            <w:tcW w:w="2376" w:type="dxa"/>
            <w:tcBorders>
              <w:bottom w:val="single" w:sz="4" w:space="0" w:color="auto"/>
            </w:tcBorders>
          </w:tcPr>
          <w:p w:rsidR="004F7C0D" w:rsidRPr="00064CBA" w:rsidRDefault="00B52AF0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12410" w:type="dxa"/>
          </w:tcPr>
          <w:p w:rsidR="00B52AF0" w:rsidRPr="00B52AF0" w:rsidRDefault="00B52AF0" w:rsidP="00B52A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город</w:t>
            </w:r>
          </w:p>
          <w:p w:rsidR="004F7C0D" w:rsidRDefault="00B52AF0" w:rsidP="00B52A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(коллективная композиция)</w:t>
            </w:r>
          </w:p>
          <w:p w:rsidR="00B52AF0" w:rsidRDefault="00B52AF0" w:rsidP="00B52AF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 домов</w:t>
            </w:r>
            <w:proofErr w:type="gramEnd"/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бумаги, сложенной дважды пополам; составление панорамы с частичным наложением элементов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0399"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30</w:t>
            </w:r>
          </w:p>
        </w:tc>
      </w:tr>
      <w:tr w:rsidR="00064CBA" w:rsidRPr="00064CBA" w:rsidTr="004F7C0D">
        <w:tc>
          <w:tcPr>
            <w:tcW w:w="2376" w:type="dxa"/>
            <w:tcBorders>
              <w:top w:val="single" w:sz="4" w:space="0" w:color="auto"/>
            </w:tcBorders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навыков счета в пределах 5, учить понимать независимость результата счета от качественных признаков предметов (цвета, формы, величины).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Упражнять в сравнении пяти предметов по длине, учить раскладывать их в убывающем и возрастающем порядке, обозначать результаты сравнения словами: самый длинный, короче, еще короче, самый короткий (и наоборот).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Стр.17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«Моя семья»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Продолжать формирование интереса к семье, членам семьи.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</w:t>
            </w:r>
            <w:r w:rsidR="004F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окружением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Стр.22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«Рассказывание на основе личных впечатлений на тему «Наши игрушки»</w:t>
            </w:r>
          </w:p>
          <w:p w:rsidR="00B52AF0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Способствование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умения детей описывать внешний вид игрушек, рассказывать, как с ними можно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грать, какие игрушки есть дома</w:t>
            </w:r>
          </w:p>
          <w:p w:rsidR="00B52AF0" w:rsidRDefault="00B52AF0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акреплять умение образовывать близкие по смыслу однокоренные слова, использовать в речи сложноподчиненные предложения; формировать умение произносить слова со звуками с и з отчетливо и внятно, произносить фразы на одном выдохе, а звуки с и з в словах- протяжно.</w:t>
            </w:r>
            <w:r w:rsid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918"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</w:t>
            </w:r>
            <w:r w:rsid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речи детей 5-6 лет» стр. 31</w:t>
            </w:r>
          </w:p>
          <w:p w:rsidR="001820E9" w:rsidRDefault="001820E9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народная сказка «Мышка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Вострохвостик</w:t>
            </w:r>
            <w:proofErr w:type="spellEnd"/>
            <w:r w:rsidRPr="00B5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20E9" w:rsidRDefault="001820E9" w:rsidP="001820E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эмоционально-образного восприятия произведения</w:t>
            </w:r>
          </w:p>
          <w:p w:rsidR="001820E9" w:rsidRPr="00064CBA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речи детей 5-6 лет» стр. 114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Загадки о труде и профессиях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детей о профессиях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10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 «Праздник – Величание последнего снопа»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погружения  в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русского народа, обеспечение положительного настроя.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О.М. Ельцова «Воспитание дошкольников в духе русских культурных традиций. Стр. 14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«Самолеты, вертолеты, ракеты, космические станции»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детей о различных летательных аппаратах, их назначении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Стр.25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«Если я потерялся»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5E7918" w:rsidP="005E791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6 по 16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«Юные пешеходы»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правилах безопасного поведения на дороге, развитие внимания, мышления</w:t>
            </w:r>
          </w:p>
        </w:tc>
      </w:tr>
    </w:tbl>
    <w:p w:rsidR="00064CBA" w:rsidRPr="00064CBA" w:rsidRDefault="00064CBA" w:rsidP="00EB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4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Мой любимый детский сад</w:t>
      </w:r>
      <w:r w:rsidRPr="00064C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Расширение представлений о профессиях детского сада. Уважительное отношение ко всем работникам детского сада.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B0399" w:rsidRPr="00064CBA" w:rsidTr="004F7C0D">
        <w:tc>
          <w:tcPr>
            <w:tcW w:w="2376" w:type="dxa"/>
          </w:tcPr>
          <w:p w:rsidR="00EB0399" w:rsidRPr="00064CBA" w:rsidRDefault="00EB0399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2410" w:type="dxa"/>
          </w:tcPr>
          <w:p w:rsidR="00EB0399" w:rsidRDefault="00EB0399" w:rsidP="00EB03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EB0399">
              <w:rPr>
                <w:rFonts w:ascii="Times New Roman" w:hAnsi="Times New Roman" w:cs="Times New Roman"/>
                <w:sz w:val="24"/>
                <w:szCs w:val="24"/>
              </w:rPr>
              <w:t>Наш пруд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99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0399" w:rsidRPr="00064CBA" w:rsidRDefault="00EB0399" w:rsidP="00EB03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B0399">
              <w:rPr>
                <w:rFonts w:ascii="Times New Roman" w:hAnsi="Times New Roman" w:cs="Times New Roman"/>
                <w:sz w:val="24"/>
                <w:szCs w:val="24"/>
              </w:rPr>
              <w:t>Освоение скульптурного способа лепки; развитие чувства формы и пропорций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99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EB0399" w:rsidRDefault="00EB0399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 на окошке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64CBA" w:rsidRPr="00064CBA" w:rsidRDefault="00EB0399" w:rsidP="00EB039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композиций из окошек с симметричными силуэтами кошек и декоративными занавесками разной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38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EB0399" w:rsidRDefault="00EB0399" w:rsidP="00EB039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на улицах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(коллективная композиция)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64CBA" w:rsidRPr="00064CBA" w:rsidRDefault="00EB0399" w:rsidP="00EB039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симметричной аппликации – вырезывание машин из прямоугольников и квадратов, сложенных пополам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36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Продолжение совершенствовать навыки счета в пределах 5, учить понимать независимость результата счета от качественных признаков предметов (цвета, формы, величины).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Упражнять в сравнении пяти предметов по длине, учить раскладывать их в убывающем и возрастающем порядке, обозначать результаты сравнения словами: самый длинный, короче, еще короче, самый короткий (и наоборот).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Уточнить понимание значения слов «вчера, сегодня. Завтра».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Стр.18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«Прохождение экологической тропы (на улице)»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представлений об объектах экологической тропы, о сезонных изменениях в природе. Формирование эстетического отношения к окружающей действительности. Систематизировать знания о пользе растений для человека и животных.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Стр.38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5E791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«Составление короткого рассказа по скороговорке»</w:t>
            </w:r>
          </w:p>
          <w:p w:rsidR="005E7918" w:rsidRDefault="005E791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Способствование</w:t>
            </w:r>
            <w:r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умения детей составлять короткий рассказ по скороговорке; </w:t>
            </w:r>
          </w:p>
          <w:p w:rsidR="005E7918" w:rsidRDefault="005E7918" w:rsidP="0029356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акреплять использование в речи сложноподчиненных предложений; закрепить правильное произношение звуков с и ц, дифференцировать эти звуки на слух и в произношении, развивать умение произносить фразы в различном темпе и с разной силой голоса.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564"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 w:rsid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32</w:t>
            </w:r>
          </w:p>
          <w:p w:rsidR="008E4367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В. Серова «Октябрь». Рассказ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</w:t>
            </w:r>
            <w:r w:rsidRPr="005E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E4367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эмоционального восприятия произведения живописи</w:t>
            </w:r>
          </w:p>
          <w:p w:rsidR="008E4367" w:rsidRPr="00064CBA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115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Игра «Какие ошибки допустил художник?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детей о профессиях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лет.  Стр.11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.Тема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: «Развлечение – Семенов день»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способствование осмыслению исторического наследия, приобщение к праздничным традициям и обычаям русского народа средствами создания специальной событийной среды.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«Роботы»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учение детей в создании схем и чертежей; в моделировании и конструировании из строительного материала и деталей конструкторов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Стр.29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уметь играть»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6 по 16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мыльных пузырей»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развитие коммуникативных навыков, активизация творческих способностей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EB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1 неделя</w:t>
      </w:r>
    </w:p>
    <w:p w:rsidR="00064CBA" w:rsidRPr="00064CBA" w:rsidRDefault="00064CBA" w:rsidP="00064CB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периода: </w:t>
      </w:r>
      <w:r w:rsidRPr="0006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вырасту здоровым</w:t>
      </w:r>
    </w:p>
    <w:p w:rsidR="00064CBA" w:rsidRPr="00064CBA" w:rsidRDefault="00064CBA" w:rsidP="00064CB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периода: </w:t>
      </w:r>
      <w:r w:rsidRPr="0006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Закрепление знания домашнего адреса и телефона, имен и отчеств родителей, их профессий. Расширение знаний детей о самих себе, о своей семье, о том, где работают родители, как важен для общества их труд.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5F0C61" w:rsidRPr="00064CBA" w:rsidRDefault="005F0C61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064CBA" w:rsidRDefault="007A150D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«Загадки с грядки»</w:t>
            </w:r>
          </w:p>
          <w:p w:rsidR="005F0C61" w:rsidRDefault="007A150D" w:rsidP="007A150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рисование овощей по их описанию в загадках и шуточном стихотворении; развитие воображения.</w:t>
            </w:r>
          </w:p>
          <w:p w:rsidR="00EB0399" w:rsidRPr="00064CBA" w:rsidRDefault="00EB0399" w:rsidP="007A150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99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</w:t>
            </w:r>
            <w:r w:rsidR="00705D15">
              <w:rPr>
                <w:rFonts w:ascii="Times New Roman" w:hAnsi="Times New Roman" w:cs="Times New Roman"/>
                <w:sz w:val="24"/>
                <w:szCs w:val="24"/>
              </w:rPr>
              <w:t>ом саду. Старшая группа» стр. 44</w:t>
            </w:r>
          </w:p>
        </w:tc>
      </w:tr>
      <w:tr w:rsidR="007A150D" w:rsidRPr="00064CBA" w:rsidTr="004F7C0D">
        <w:tc>
          <w:tcPr>
            <w:tcW w:w="2376" w:type="dxa"/>
          </w:tcPr>
          <w:p w:rsidR="007A150D" w:rsidRPr="00064CBA" w:rsidRDefault="007A150D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7A150D" w:rsidRDefault="007A150D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«Осенний натюрморт»</w:t>
            </w:r>
          </w:p>
          <w:p w:rsidR="007A150D" w:rsidRDefault="007A150D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лепка фруктов из солёного теста, создание объёмных композиций; знакомство с натюрмортом.</w:t>
            </w:r>
          </w:p>
          <w:p w:rsidR="00EB0399" w:rsidRDefault="00EB0399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99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</w:t>
            </w:r>
            <w:r w:rsidR="00705D15">
              <w:rPr>
                <w:rFonts w:ascii="Times New Roman" w:hAnsi="Times New Roman" w:cs="Times New Roman"/>
                <w:sz w:val="24"/>
                <w:szCs w:val="24"/>
              </w:rPr>
              <w:t>ом саду. Старшая группа» стр. 40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7A150D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064CBA" w:rsidRDefault="007A150D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«Наша ферма»</w:t>
            </w:r>
          </w:p>
          <w:p w:rsidR="007A150D" w:rsidRPr="00064CBA" w:rsidRDefault="007A150D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создание образов домашних животных из овалов</w:t>
            </w:r>
            <w:r w:rsidR="007E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разной величины (большой овал – туловище, маленький овал – голова)</w:t>
            </w:r>
            <w:r w:rsid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0399" w:rsidRPr="00EB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саду. Старшая группа» стр. 42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Формирование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умения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Закреплять представления о знакомых плоских геометрических фигурах и умение раскладывать их на группы по качественным признакам. Совершенствовать умение определять пространственное направление относительно себя: вперед, назад, слева, справа, вверху, внизу.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18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«Берегите животных»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представления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многообразии животного мира. закреплять знания о животных родного края.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Стр.41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7E1A12" w:rsidP="00115D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E1A12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«Пересказ рассказа Н. </w:t>
            </w:r>
            <w:proofErr w:type="spellStart"/>
            <w:r w:rsidRPr="007E1A12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7E1A12">
              <w:rPr>
                <w:rFonts w:ascii="Times New Roman" w:hAnsi="Times New Roman" w:cs="Times New Roman"/>
                <w:sz w:val="24"/>
                <w:szCs w:val="24"/>
              </w:rPr>
              <w:t xml:space="preserve"> «Разве так играют?»</w:t>
            </w:r>
          </w:p>
          <w:p w:rsidR="00293564" w:rsidRDefault="007E1A12" w:rsidP="007E1A12">
            <w:pPr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E1A1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текст, передавая</w:t>
            </w:r>
            <w:r w:rsidRPr="007E1A12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характеристике персонажей.</w:t>
            </w:r>
            <w:r w:rsidR="00293564" w:rsidRPr="00293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E1A12" w:rsidRDefault="00293564" w:rsidP="007E1A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детей 5-6 лет» стр. 36</w:t>
            </w:r>
          </w:p>
          <w:p w:rsidR="008E4367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E1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формы. Составление рассказов по пословицам</w:t>
            </w:r>
            <w:r w:rsidRPr="007E1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367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жанровых особенностях, назначении пословиц и поговорок, их отличии от других малых фольклорных форм</w:t>
            </w:r>
          </w:p>
          <w:p w:rsidR="008E4367" w:rsidRPr="00064CBA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детей 5-6 лет» стр. 116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Рисование «Добрые дела нашей семьи»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понятий «доброта», «добрые дела», учить выражать впечатления в своих рисунках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Стр.12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           Игровая обучающая ситуация «Октябрь –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грязник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– ни колеса, ни полоза не любит»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об осени на основе знакомства с существенными признаками октября, народным земледельческим календарём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М.Ельцова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дошкольников в духе русских народны традиций» Стр. 23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«Микрорайон города»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учение детей в рисовании планов; воплощать задуманное в строительстве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Стр.34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«Можно ли ходить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куда либо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без взрослых»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293564" w:rsidP="002935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17 по 26.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«За здоровьем в детский сад»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способствование комплексному развитию двигательных навыков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70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«Я вырасту здоровым»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Закрепление знания домашнего адреса и телефона, имен и отчеств родителей, их профессий. Расширение знаний детей о самих себе, о своей семье, о том, где работают родители, как важен для общества их труд.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EC219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«Осенние листья»</w:t>
            </w:r>
          </w:p>
          <w:p w:rsidR="00EC2198" w:rsidRPr="00064CBA" w:rsidRDefault="00EC219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осенних листьев с натуры, передавая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форму карандашом и колорит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акварельными красками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064CBA" w:rsidRDefault="00EC219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Листочки на окошке</w:t>
            </w:r>
            <w:r w:rsidRPr="00EC2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(витраж)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2198" w:rsidRPr="00064CBA" w:rsidRDefault="00EC219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аппликативных техник; создание коллективной композиции из вырезанных листочков для интерьера группы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3F055A" w:rsidRPr="00064CBA" w:rsidTr="004F7C0D">
        <w:tc>
          <w:tcPr>
            <w:tcW w:w="2376" w:type="dxa"/>
          </w:tcPr>
          <w:p w:rsidR="003F055A" w:rsidRPr="00064CBA" w:rsidRDefault="003F055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3F055A" w:rsidRDefault="00EC2198" w:rsidP="00EC219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 танцуют и превращаются в деревья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2198" w:rsidRPr="00064CBA" w:rsidRDefault="00EC2198" w:rsidP="00EC219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техникой рельефной лепки; пластическое преобразование одних форм в другие (листьев в деревья)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умения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Продолжать развивать умение сравнивать до 6 предметов по длине и раскладывать их в возрастающем и убывающем порядке, результаты сравнения обозначать словами: самый длинный, короче, еще короче, самый короткий (и наоборот).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19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«Что предмет расскажет о себе»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детей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особенности предметов (размер. Форма, цвет, материал, части, функция, назначение). Совершенствовать умение описывать предметы по их признакам.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 24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EC219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«Рассказывание по картинке «Строим дом»</w:t>
            </w:r>
          </w:p>
          <w:p w:rsidR="00EC2198" w:rsidRDefault="00EC219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сюжетный рассказ по картинке, придумывать события, завершающие изображенное на картинке, давать 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название.</w:t>
            </w:r>
            <w:r w:rsid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2198" w:rsidRDefault="00EC2198" w:rsidP="0029356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тимулировать детей подбирать разные слова при характеристике действий персонажей, изображенных на картинке; закреплять правильное произношение звуков ш, ж, дифференцировать эти звуки, отчетливо и внятно произносить с ними слова</w:t>
            </w:r>
            <w:r w:rsid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564"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 39</w:t>
            </w:r>
          </w:p>
          <w:p w:rsidR="008E4367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Норвежская народная сказка </w:t>
            </w:r>
            <w:r w:rsidR="0040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«Пирог</w:t>
            </w:r>
            <w:r w:rsidRPr="00EC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E4367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40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находить сходство и различие в сюжете, идее, характерах героев похожих сказок разных народов</w:t>
            </w:r>
          </w:p>
          <w:p w:rsidR="008E4367" w:rsidRPr="00064CBA" w:rsidRDefault="008E4367" w:rsidP="008E436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 w:rsidR="0040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118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«О какой сказке идет речь?»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обнаружение в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сказках  присутствие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рекламы.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 13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 Фольклорный праздник «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к миру общечеловеческих культурных ценностей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культурных традиций» Стр.27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«Мосты»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представлений детей о мостах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Стр.37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«Зачем быть вежливым»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293564" w:rsidP="002935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Л.В.Абрамова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17 по 26.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«Загадки с овощной грядки»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представлений детей об овощах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70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3 неделя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Тема периода: Тема по инициативе детей группы «Поздняя осень» (предложение воспитателя).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Задачи периода: Расширение представлений детей об осени. Развитие умения устанавливать простейшие связи между явлениями живой и неживой природы (похолодало - исчезли бабочки, </w:t>
      </w:r>
      <w:r w:rsidRPr="00064CB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отцвели 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и т.д.). вести сезонные наблюдения. Расширение представлений о сельскохозяйствен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профессиях, о профессии лесника. Расширение знаний об овощах и фруктах (местных, экзотических). Расширение представлений </w:t>
      </w:r>
      <w:r w:rsidRPr="00064CB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безопасного поведения на природе. </w:t>
      </w:r>
      <w:proofErr w:type="gramStart"/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 бережного</w:t>
      </w:r>
      <w:proofErr w:type="gramEnd"/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природе. Формирование элементарных экологических представлений.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EF44EB">
              <w:rPr>
                <w:rFonts w:ascii="Times New Roman" w:hAnsi="Times New Roman" w:cs="Times New Roman"/>
                <w:sz w:val="24"/>
                <w:szCs w:val="24"/>
              </w:rPr>
              <w:t>АППЛ.</w:t>
            </w:r>
          </w:p>
        </w:tc>
        <w:tc>
          <w:tcPr>
            <w:tcW w:w="12410" w:type="dxa"/>
          </w:tcPr>
          <w:p w:rsidR="00EF44EB" w:rsidRPr="00EF44EB" w:rsidRDefault="00EF44EB" w:rsidP="00EF44E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картины</w:t>
            </w:r>
          </w:p>
          <w:p w:rsidR="00064CBA" w:rsidRDefault="00EF44EB" w:rsidP="00EF44E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(портреты, сюжеты и букеты)</w:t>
            </w:r>
          </w:p>
          <w:p w:rsidR="00EF44EB" w:rsidRPr="00064CBA" w:rsidRDefault="00EF44EB" w:rsidP="00EF44E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предметных и сюжетных композиции из природного материала – засушенных листьев, лепестков, семян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C2198" w:rsidRPr="00064CBA" w:rsidTr="004F7C0D">
        <w:tc>
          <w:tcPr>
            <w:tcW w:w="2376" w:type="dxa"/>
          </w:tcPr>
          <w:p w:rsidR="00EC2198" w:rsidRPr="00064CBA" w:rsidRDefault="00EC2198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EC2198" w:rsidRDefault="00EF44E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зонтики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F44EB" w:rsidRPr="00064CBA" w:rsidRDefault="00EF44E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купола зонтика приёмом закругления уголков у квадрата или прямоугольника; оформление края «зубчиками» и «маковками»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064CBA" w:rsidRDefault="00EF44E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под дождиком промок?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F44EB" w:rsidRPr="00064CBA" w:rsidRDefault="00EF44E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цилиндров однородных фигурок, различающихся по величине; составление сюжетной композиции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умения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Продолжать развивать умение сравнивать до 6 предметов по ширине и раскладывать их в убывающем и возрастающем порядке, результаты сравнения обозначать словами: самый широкий, уже, еще уже, самый узкий (и наоборот).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Продолжать учить определять местоположение окружающих людей и предметов относительно себя и обозначать его словами: впереди, сзади, слева, справа.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21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Тема: «Мои друзья»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знаний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сверстниках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25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EF44E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«Составление рассказов на темы стихотворений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F44EB" w:rsidRDefault="00EF44EB" w:rsidP="0029356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умений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связно и живо рассказывать, не отступая от поставленной темы; упражнять детей в образовании названий детенышей животных в именительном и родительном падежах множественного числа; способствовать развитию умения вычленять слова со звуками ш и ж из предложения, четко произносить фразы, развивать умение произносить фразы с различной громкостью, делить трехсложные слова на части.</w:t>
            </w:r>
            <w:r w:rsid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564"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 w:rsid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42</w:t>
            </w:r>
          </w:p>
          <w:p w:rsidR="00403C13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«Глава первая из сказки А. Милана «Винни-Пух и все-все-все</w:t>
            </w:r>
            <w:r w:rsidRPr="00EF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03C13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развивать умение эмоционально воспринимать образное содержание сказки, последовательность событий</w:t>
            </w:r>
          </w:p>
          <w:p w:rsidR="00403C13" w:rsidRPr="00064CBA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119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Рисование на темы: «Моя будущая профессия»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умения рисовать человека, закрепление знаний о видах профессии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29356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«Покровская ярмарка»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приобщение к праздничным традициям и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обычиям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 средствами создания специальной событийной среды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 .М. Ельцова «Воспитание дошкольников в духе русских народных традиций» Стр. 30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«Метро»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учение детей в построении схем; развивать пространственное мышление, фантазию, воображение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из строительного материала Стр.43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«Я поссорился с другом»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293564" w:rsidP="002935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17 по 26.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Досуг «Прогулка в осенний лес»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Создание у детей радостного настроения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70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4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«День народного единства»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 периода: 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 Знакомство с историей России, гербом и флагом. Мелодией гимна. Рассказы о людях, прославивших </w:t>
      </w:r>
      <w:proofErr w:type="gramStart"/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;</w:t>
      </w:r>
      <w:proofErr w:type="gramEnd"/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Российская Федерация – огромная многонациональная страна; Москва – главный город, столица нашей Родины.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191" w:type="dxa"/>
          </w:tcPr>
          <w:p w:rsidR="00064CBA" w:rsidRDefault="006A272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лошадки (оформление вылепленных игрушек)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72A" w:rsidRPr="00064CBA" w:rsidRDefault="006A272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оформление вылепленных лошадок по мотивам дымковской игрушки (кругами, пятнами, точками, прямыми линиями и штрихами)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6A272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91" w:type="dxa"/>
          </w:tcPr>
          <w:p w:rsidR="00064CBA" w:rsidRDefault="006A272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«Игрушки не простые – глиняные, расписные»</w:t>
            </w:r>
          </w:p>
          <w:p w:rsidR="006A272A" w:rsidRPr="006A272A" w:rsidRDefault="006A272A" w:rsidP="006A272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 как видом народного</w:t>
            </w:r>
          </w:p>
          <w:p w:rsidR="006A272A" w:rsidRPr="006A272A" w:rsidRDefault="006A272A" w:rsidP="006A272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 искусства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44EB" w:rsidRPr="00064CBA" w:rsidTr="00EF44EB">
        <w:tc>
          <w:tcPr>
            <w:tcW w:w="2369" w:type="dxa"/>
          </w:tcPr>
          <w:p w:rsidR="00EF44EB" w:rsidRPr="00064CBA" w:rsidRDefault="006A272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191" w:type="dxa"/>
          </w:tcPr>
          <w:p w:rsidR="00EF44EB" w:rsidRDefault="006A272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Лошадки (весёлая карусель)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72A" w:rsidRPr="00064CBA" w:rsidRDefault="006A272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лошадки из цилиндра (приёмом надрезания с двух сторон) по мотивам дымковской игрушки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D15" w:rsidRP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0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умения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считать в пределах 6 и знакомить с порядковым значением числа 6. Правильно отвечать на вопросы: «сколько? Который по счету? На каком месте?».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Продолжать развивать умение сравнивать до 6 предметов по высоте и раскладывать их в возрастающем и убывающем порядке, результаты сравнения обозначать словами: Самый высокий, ниже, еще ниже, самый низкий.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Расширять представления о деятельности взрослых и детей в разное время суток, о последовательности частей суток.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Стр.22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Тема: «Прогулка по лесу».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представления о разнообразии растительного мира. рассказать о видовом разнообразии лесов: лиственный, хвойный, смешанный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Стр.42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191" w:type="dxa"/>
          </w:tcPr>
          <w:p w:rsidR="00064CBA" w:rsidRDefault="006A272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«Составление короткого рассказа на предложенную тему»</w:t>
            </w:r>
          </w:p>
          <w:p w:rsidR="006A272A" w:rsidRDefault="006A272A" w:rsidP="0029356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короткий рассказ на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му, предложенную воспитателем. З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акреплять умение образовывать названия детенышей животных в именительном и родительном падежах множественного числа, активизировать употребление в речи сложноподчиненных предложений; уметь подбирать </w:t>
            </w:r>
            <w:proofErr w:type="gramStart"/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,</w:t>
            </w:r>
            <w:proofErr w:type="gramEnd"/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сходные по звучанию.</w:t>
            </w:r>
            <w:r w:rsid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564"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 w:rsid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46</w:t>
            </w:r>
          </w:p>
          <w:p w:rsidR="00403C13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«Крылатый, мохнатый да масленый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03C13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понимать характеры и поступки героев, придумывать другое окончание сказки</w:t>
            </w:r>
          </w:p>
          <w:p w:rsidR="00403C13" w:rsidRPr="00064CBA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120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темы: «Доходы и расходы моей семьи»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доходах семьи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продуктивная деятельность «Конец осенним хороводам – начало зимним посиделкам»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крестьянской одеждой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народных традиций» Стр. 34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«Суда»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  представления детей о разных видах судов, зависимости их строения от назначения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46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«Что такое дружба»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17 по 26.</w:t>
            </w:r>
          </w:p>
        </w:tc>
      </w:tr>
      <w:tr w:rsidR="00064CBA" w:rsidRPr="00064CBA" w:rsidTr="00EF44EB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«Осенний бал» (музыкальный праздник)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создание радостного настроения у детей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564" w:rsidRDefault="00293564" w:rsidP="00064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564" w:rsidRDefault="00293564" w:rsidP="00064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1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День народного единства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периода: Расширять представления детей о родной стране, о государственных праздниках. Сообщать детям элементарные сведения об истории России.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 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разных национальностей и их обычаям.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191" w:type="dxa"/>
          </w:tcPr>
          <w:p w:rsidR="00064CBA" w:rsidRDefault="003818C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 и золотой лес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818C7" w:rsidRPr="00064CBA" w:rsidRDefault="003818C7" w:rsidP="003818C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детей с «золотой хохломой», рисование узоров из растительных элементов (травка, </w:t>
            </w:r>
            <w:proofErr w:type="spellStart"/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</w:t>
            </w:r>
            <w:proofErr w:type="spellEnd"/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ягоды, цветы) по мотивам хохломской росписи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91A3A" w:rsidRPr="00064CBA" w:rsidTr="00F91A3A">
        <w:tc>
          <w:tcPr>
            <w:tcW w:w="2369" w:type="dxa"/>
          </w:tcPr>
          <w:p w:rsidR="00F91A3A" w:rsidRPr="00064CBA" w:rsidRDefault="00F91A3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191" w:type="dxa"/>
          </w:tcPr>
          <w:p w:rsidR="00F91A3A" w:rsidRDefault="003818C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Золотые берёзы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818C7" w:rsidRPr="00064CBA" w:rsidRDefault="003818C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35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осенней берёзки по мотивам лирического стихотворения; гармоничное </w:t>
            </w:r>
            <w:proofErr w:type="gramStart"/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 разных</w:t>
            </w:r>
            <w:proofErr w:type="gramEnd"/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изобразительных техник</w:t>
            </w:r>
            <w:r w:rsid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059A"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91" w:type="dxa"/>
          </w:tcPr>
          <w:p w:rsidR="00064CBA" w:rsidRDefault="003818C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Косматый мишка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818C7" w:rsidRPr="003818C7" w:rsidRDefault="003818C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медведя в стилистике </w:t>
            </w:r>
            <w:proofErr w:type="spellStart"/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богородской</w:t>
            </w:r>
            <w:proofErr w:type="spellEnd"/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 (скульптурным способом с проработкой поверхности стекой для передачи фактуры)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 умения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Упражнять в счете и отсчете предметов в пределах 7 по образцу и на слух.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Совершенствовать умение двигаться в заданном направлении и обозначать его словами: вперед, назад, направо, налево.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Стр.24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«Коллекционер бумаги»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Расширение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Стр.27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191" w:type="dxa"/>
          </w:tcPr>
          <w:p w:rsidR="00064CBA" w:rsidRDefault="00D3059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«Рассказывание по картинке «Ежи»</w:t>
            </w:r>
          </w:p>
          <w:p w:rsidR="00D3059A" w:rsidRDefault="00D3059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детей к составлению рассказа по картине с опорой на имеющиеся у них знания о жизни животных; активизировать употребление в речи сложноподчиненных предложений; развивать умение понимать смысл образных выражений в загадках; закреплять правильное произношение звуков ч и щ, различать эти звуки, отчетливо и внятно произносить слова с ними, выделять эти звуки в словах.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51</w:t>
            </w:r>
          </w:p>
          <w:p w:rsidR="00403C13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  <w:r w:rsidR="00BF1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03C13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BF1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закрепить знания о жанровых особенностях сказки, рассказа, стихотворения, произведений малых фольклорных форм</w:t>
            </w:r>
          </w:p>
          <w:p w:rsidR="00403C13" w:rsidRPr="00064CBA" w:rsidRDefault="00403C13" w:rsidP="00403C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1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речи детей 5-6 лет» стр. 121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 «Что значит быть бережливым»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доброте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методических материалов на основе примерной парциальной образовательной программы дошкольного образования для детей 5–7 лет Стр.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Игровая ситуация «Ноябрь – ворота зимы»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об осени на основе знакомства с существенными признаками ноября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«Архитектура и дизайн»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формировать творческие и конструкторские способности детей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50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«Мы рисуем осень»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27 по 37.</w:t>
            </w:r>
          </w:p>
        </w:tc>
      </w:tr>
      <w:tr w:rsidR="00064CBA" w:rsidRPr="00064CBA" w:rsidTr="00F91A3A">
        <w:tc>
          <w:tcPr>
            <w:tcW w:w="2369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на остров Дружбы»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потребности в доброжелательном общении друг с другом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F9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Я и моя семья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Развивать гендерные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D3059A" w:rsidP="00D3059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иса-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кумушка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Лисонька-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059A" w:rsidRPr="00064CBA" w:rsidRDefault="00D3059A" w:rsidP="00D3059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F91A3A" w:rsidRPr="00064CBA" w:rsidTr="004F7C0D">
        <w:tc>
          <w:tcPr>
            <w:tcW w:w="2376" w:type="dxa"/>
          </w:tcPr>
          <w:p w:rsidR="00F91A3A" w:rsidRPr="00064CBA" w:rsidRDefault="00F91A3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F91A3A" w:rsidRDefault="00D3059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Пернатые, мохнатые, колючие…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059A" w:rsidRPr="00064CBA" w:rsidRDefault="00D3059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 с пластическими материалами для передачи особенностей покрытия тела разных животных (перья, шерсть, колючки, чешуя)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410" w:type="dxa"/>
          </w:tcPr>
          <w:p w:rsidR="00064CBA" w:rsidRDefault="00D3059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Тема: «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Зайчишки – трусишка и </w:t>
            </w:r>
            <w:proofErr w:type="spellStart"/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храбришка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059A" w:rsidRPr="00064CBA" w:rsidRDefault="00D3059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Иллюстрирование знакомых сказок; создание контрастных по характеру образов одного героя; поиск средств выразительности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Формирование умения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считать в пределах 9; показать образование числа 9 на основе сравнения двух групп предметов, выраженных соседними числами 8 и 9.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Закреплять представления о геометрических фигурах,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Продолжать учить определять свое местоположение среди окружающих людей и предметов, обозначать его словами: впереди, сзади, рядом, между.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Стр.25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знания о сезонных изменениях в природе. Расширение знания об овощах, фруктах и грибах.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Стр.45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3F47E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«Составление рассказа на тему «Домашнее животное</w:t>
            </w:r>
            <w:r w:rsidRPr="003F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F47EA" w:rsidRDefault="003F47E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</w:t>
            </w:r>
            <w:r w:rsidRPr="003F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рассказывать о животных, которые живут у них дома, развивать умение отбирать для рассказа интересное содержание; формировать умение образовывать формы родительного падежа множественного числа существительных в трудных случаях; выделять во фразах слова со звуками ч и щ, четко и правильно произносить фразы, произносить слова громко и тихо.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53</w:t>
            </w:r>
          </w:p>
          <w:p w:rsidR="00BF1049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народная сказка «Три дочери» и рассказ В. Осеевой «Три сына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1049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понимать характеры персонажей, воспринимать своеобразие построения сюжета</w:t>
            </w:r>
          </w:p>
          <w:p w:rsidR="00BF1049" w:rsidRPr="00064CBA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122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«О какой сказке идет речь?»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с детьми сказок, где присутствуют деньги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13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продуктивная деятельность «Не будет и скуки, коль заняты руки»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рукоделием – ткачеством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«Дома»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представлений детей о строительных деталях, деталях конструкторов; о способах соединения, свойствах деталей и конструкций;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Стр.13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«Мы придумываем сказку»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Коммуникативное развитие дошкольников. Стр.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 27 по 37.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964652" w:rsidRPr="00964652" w:rsidRDefault="00964652" w:rsidP="009646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Развлечение «Морское путешествие»</w:t>
            </w:r>
          </w:p>
          <w:p w:rsidR="00064CBA" w:rsidRPr="00064CBA" w:rsidRDefault="00964652" w:rsidP="009646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детей о здоровом образе жизни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71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3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Я и моя семья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Развивать гендерные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368"/>
        <w:gridCol w:w="12192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2B497C" w:rsidRDefault="002B497C" w:rsidP="002B497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Чудесные превращения кляксы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64CBA" w:rsidRPr="00064CBA" w:rsidRDefault="002B497C" w:rsidP="002B497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Свободное экспериментирование с разными материалами и инструментами: </w:t>
            </w:r>
            <w:proofErr w:type="spellStart"/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опредмечивание</w:t>
            </w:r>
            <w:proofErr w:type="spellEnd"/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«оживление» необычных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2B497C" w:rsidRDefault="002B497C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«Глиняный Ляп»</w:t>
            </w:r>
          </w:p>
          <w:p w:rsidR="00064CBA" w:rsidRPr="00064CBA" w:rsidRDefault="002B497C" w:rsidP="002B497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2B497C">
              <w:rPr>
                <w:rFonts w:ascii="Calibri" w:eastAsia="Calibri" w:hAnsi="Calibri" w:cs="Calibri"/>
                <w:color w:val="252525"/>
                <w:sz w:val="20"/>
              </w:rPr>
              <w:t xml:space="preserve"> 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и его быстрая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рансформация по сюжету сказки-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крошки; освоение связи между пластической формой и способом лепки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716D4A" w:rsidRPr="00064CBA" w:rsidTr="004F7C0D">
        <w:tc>
          <w:tcPr>
            <w:tcW w:w="2376" w:type="dxa"/>
          </w:tcPr>
          <w:p w:rsidR="00716D4A" w:rsidRPr="00064CBA" w:rsidRDefault="002B497C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2B497C" w:rsidRDefault="002B497C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««Жила-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была конфета» (витрина магазина)</w:t>
            </w:r>
          </w:p>
          <w:p w:rsidR="00716D4A" w:rsidRPr="00064CBA" w:rsidRDefault="002B497C" w:rsidP="002B497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композиционных умений: передача пропорциональных соотношений и поиск гармоничного расположения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обучение с порядковым значением чисел 8 и 9, учить правильно отвечать на вопросы «сколько? Который по счету? На котором месте?».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Упражнять в умении сравнивать предметы по величине (до7), раскладывать их в возрастающем и убывающем порядке, обозначать результаты сравнения словами: самый большой, меньше, еще меньше, самый маленький.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Упражнять в умении находить отличия в изображениях предметов.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Стр.27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«Детский сад»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Поговорить с детьми о том, почему детский сад называется именно так. Показать общественную значимость детского сада.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Стр.28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2B497C" w:rsidRDefault="002B497C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«Составление описательного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 предметах посуды»</w:t>
            </w:r>
          </w:p>
          <w:p w:rsidR="00064CBA" w:rsidRDefault="002B497C" w:rsidP="00F06C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короткий рассказ по содержанию стихотворения «Обед», а также описательный рассказ о предметах посуды; умение сравнивать различные предметы по материалу, размеру, назначению, правильно называя определенияприлагательные, активизировать употребление в речи слов противоположного значения, закреплять умение классифицировать предметы по качеству; умение образовывать </w:t>
            </w:r>
            <w:proofErr w:type="spellStart"/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одноструктурные</w:t>
            </w:r>
            <w:proofErr w:type="spellEnd"/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наименования предметов посуды</w:t>
            </w:r>
            <w:r w:rsid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 w:rsid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57</w:t>
            </w:r>
          </w:p>
          <w:p w:rsidR="00BF1049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Дж.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«Большая морковка». Сопоставительный анализ с русской народной сказкой «Репка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1049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чувствовать и понимать сходство и различие в построении сюжетов, идеях двух сказок</w:t>
            </w:r>
          </w:p>
          <w:p w:rsidR="00BF1049" w:rsidRPr="00064CBA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123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по мотивам сказки «Приключение монетки»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дошкольников представления о денежных знаках нашей страны.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F06C2E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14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продуктивная деятельность «Льняные смотрины»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народными традициями украшения одежды и предметов быта ручной вышивкой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«Машины»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представлений о различных машинах, их функциональном назначении, строении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Стр.19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«Друг познается в беде»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Коммуникативное развитие дошкольников. Стр.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 27 по 37.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964652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детей о здоровом образе жизни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F0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4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День матери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периода: Углублять представлений детей о семье и ее истории. Беседы с ребенком о членах их семьи. Осуществление гендерного воспитания (формировать у девочек стремление быть матерью; воспитывать в мальчиках уважения к девочкам как будущей матери). Поощрять участия детей в подготовке праздника, изготовлению подарков.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F06C2E" w:rsidRDefault="000D0DF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Расписные ткани»</w:t>
            </w:r>
          </w:p>
          <w:p w:rsidR="00064CBA" w:rsidRPr="00064CBA" w:rsidRDefault="000D0DF5" w:rsidP="000D0DF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proofErr w:type="spellStart"/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раппопортных</w:t>
            </w:r>
            <w:proofErr w:type="spellEnd"/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узоров по всему пространству листа бумаги; развитие чувства цвета, ритма, 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C2E" w:rsidRP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6C2E" w:rsidRP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F06C2E" w:rsidRDefault="000D0DF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пальчики (пальчиковый театр)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64CBA" w:rsidRPr="00064CBA" w:rsidRDefault="000D0DF5" w:rsidP="000D0DF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персонажей (одежды) для пальчикового театра: активизация симметричного способа в аппликации из бумаги и ткани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C2E" w:rsidRP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16D4A" w:rsidRPr="00064CBA" w:rsidTr="004F7C0D">
        <w:tc>
          <w:tcPr>
            <w:tcW w:w="2376" w:type="dxa"/>
          </w:tcPr>
          <w:p w:rsidR="00716D4A" w:rsidRPr="00064CBA" w:rsidRDefault="00F06C2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F06C2E" w:rsidRDefault="00F06C2E" w:rsidP="00F06C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«Ничего себе картина, ничего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 жара!»</w:t>
            </w:r>
          </w:p>
          <w:p w:rsidR="00716D4A" w:rsidRPr="00064CBA" w:rsidRDefault="00F06C2E" w:rsidP="00F06C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фантазийных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композиций по содержанию шутки-</w:t>
            </w:r>
            <w:r w:rsidRP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небылицы; развитие воображения и чувства юмора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Закреплять представления о частях суток и их последовательности.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Совершенствовать представления о треугольнике, его свойствах и видах.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Стр.28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«Пернатые друзья»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представлений о зимующих и перелетных птицах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Стр.49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0D0DF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«Пересказ рассказа Н. </w:t>
            </w:r>
            <w:proofErr w:type="spellStart"/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Калининой</w:t>
            </w:r>
            <w:proofErr w:type="spellEnd"/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снежный колобок»</w:t>
            </w:r>
          </w:p>
          <w:p w:rsidR="000D0DF5" w:rsidRDefault="000D0DF5" w:rsidP="000D0DF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умения</w:t>
            </w:r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содержание литературного текста связно, последовательно, выразительно, без наводящих вопросов педагога; развивать умение подбирать определения, активизировать употребление в речи прилагательных; закреплять умение образовывать формы родительного падежа множественного числа существительных в трудных случаях; закреплять умение громко и четко произносить слова.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60</w:t>
            </w:r>
          </w:p>
          <w:p w:rsidR="00BF1049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01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фольклорные формы. Составление сказок по пословицам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1049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01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 жанровых особенностях произведений малых фольклорных форм</w:t>
            </w:r>
          </w:p>
          <w:p w:rsidR="00BF1049" w:rsidRPr="00064CBA" w:rsidRDefault="00BF1049" w:rsidP="00BF10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125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и поговорки о деньгах Обсуждение с детьми смысла пословиц и поговорок о деньгах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деньгах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17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«Синичкин календарь»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детей о птицах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«Самолеты, вертолеты, ракеты, космические станции»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различных летательных аппаратах, их назначении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25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«Мы любим порядок»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Коммуникативное развитие дошкольников. Стр.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 27 по 37.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964652" w:rsidRDefault="00964652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64652">
              <w:rPr>
                <w:rFonts w:ascii="Times New Roman" w:hAnsi="Times New Roman" w:cs="Times New Roman"/>
                <w:sz w:val="24"/>
                <w:szCs w:val="24"/>
              </w:rPr>
              <w:t>ель: воспитание уважения и бережного отношения</w:t>
            </w:r>
            <w:bookmarkStart w:id="0" w:name="_GoBack"/>
            <w:bookmarkEnd w:id="0"/>
            <w:r w:rsidR="00964652"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к матери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71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1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«Новый год»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Закладывание основ праздничной культуры.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эмоционально положительного отношения к предстоящему празднику, желания активно участвовать в его подготовке.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Поощрение стремления поздравить близких с праздником. Преподнести подарки, сделанные своими руками.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Знакомство с традициями празднования Нового года в различных странах.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924352" w:rsidP="0092435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 берёза под моим окном</w:t>
            </w:r>
            <w:proofErr w:type="gramStart"/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…»(</w:t>
            </w:r>
            <w:proofErr w:type="gramEnd"/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пейзаж)</w:t>
            </w:r>
          </w:p>
          <w:p w:rsidR="00924352" w:rsidRPr="00064CBA" w:rsidRDefault="00924352" w:rsidP="0092435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 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gramEnd"/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зимней (серебряной) берёзки по мотивам лирического стихотворения; гармоничное сочетание разных изобразительных 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D4A" w:rsidRPr="00064CBA" w:rsidTr="004F7C0D">
        <w:tc>
          <w:tcPr>
            <w:tcW w:w="2376" w:type="dxa"/>
          </w:tcPr>
          <w:p w:rsidR="00716D4A" w:rsidRPr="00064CBA" w:rsidRDefault="008C48C2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716D4A" w:rsidRDefault="0092435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Снеговики в шапочках и шарфиках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24352" w:rsidRPr="00064CBA" w:rsidRDefault="0092435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выразительных образов снеговика из кругов разной величины, вырезанных из сложенных вдвое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адратов 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064CBA" w:rsidRDefault="00924352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Снежный кролик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24352" w:rsidRPr="00064CBA" w:rsidRDefault="00924352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выразительных образов конструктивным способом с повышением качества приёмов отделки; планирование </w:t>
            </w:r>
            <w:proofErr w:type="gramStart"/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  <w:proofErr w:type="gramEnd"/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навыков счета по образцу и на слух в пределах 10.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Закрепление умения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ниже, самый низкий.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29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«Наряды куклы Тани»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представления детей с разными видами тканей, обратить внимание на отдельные свойства тканей; побуждать устанавливать причинно-следственные связи между использованием тканей и времен года.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31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8C48C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«Составление по картин</w:t>
            </w:r>
            <w:r w:rsidRPr="008C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«Речка замерзла»</w:t>
            </w:r>
          </w:p>
          <w:p w:rsidR="008C48C2" w:rsidRDefault="008C48C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</w:t>
            </w:r>
            <w:r w:rsidRPr="008C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рассказ по картинке, при описании событий указывать место и время действия; развивать умение понимать оттенки значения слова; согласовывать в роде глагол прошедшего времени с существительным; закреплять правильное произношение звуков с и ш, различать эти звуки, произносить их протяжно, на одном выдохе, отчетливо и внятно произносить слова с этими звуками, закреплять умение делить слова на части- слоги.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62</w:t>
            </w:r>
          </w:p>
          <w:p w:rsidR="00015924" w:rsidRDefault="00015924" w:rsidP="0001592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Анализ пословиц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15924" w:rsidRDefault="00015924" w:rsidP="0001592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понимать и оценивать характер главного героя сказки</w:t>
            </w:r>
          </w:p>
          <w:p w:rsidR="00015924" w:rsidRPr="00064CBA" w:rsidRDefault="00015924" w:rsidP="0001592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127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темы: «Доходы и расходы моей семьи»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деньгах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Игровая обучающая ситуация «Декабрь год кончает – зиму начинает»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представлений о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зиме  на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основе знакомства с существенными признаками декабря, народным земледельческим календарём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народных традиций» Стр. 54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«Роботы»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создания схем и чертежей; в моделировании и конструировании из строительного материала и деталей конструкторов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29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«Что мы делаем в детском саду»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38 по 48.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пуговицы»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познакомить с историей возникновения пуговицы</w:t>
            </w:r>
          </w:p>
        </w:tc>
      </w:tr>
    </w:tbl>
    <w:p w:rsidR="00064CBA" w:rsidRPr="00064CBA" w:rsidRDefault="00064CBA" w:rsidP="008C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«Новый год»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Закладывание основ праздничной культуры.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эмоционально положительного отношения к предстоящему празднику, желания активно участвовать в его подготовке.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Поощрение стремления поздравить близких с праздником. Преподнести подарки, сделанные своими руками.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Знакомство с традициями празднования Нового года в различных странах.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924352" w:rsidP="006A0FC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снежинки</w:t>
            </w:r>
            <w:r w:rsid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(краски зимы)</w:t>
            </w:r>
            <w:r w:rsid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0FC8" w:rsidRPr="00064CBA" w:rsidRDefault="006A0FC8" w:rsidP="006A0FC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кругового узора из центра, симметрично располагая элементы на лучевых осях или по концентрическим кругам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8C2" w:rsidRPr="00064CBA" w:rsidTr="004F7C0D">
        <w:tc>
          <w:tcPr>
            <w:tcW w:w="2376" w:type="dxa"/>
          </w:tcPr>
          <w:p w:rsidR="008C48C2" w:rsidRPr="00064CBA" w:rsidRDefault="008C48C2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8C48C2" w:rsidRDefault="006A0FC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Снегири и яблочки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0FC8" w:rsidRPr="00064CBA" w:rsidRDefault="006A0FC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птиц из ваты птиц из ваты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бумаги; изготовление игрушек-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подвесок для новогодней ёлки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064CBA" w:rsidRDefault="006A0FC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Звёздочки танцуют (зимнее окошко)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0FC8" w:rsidRPr="00064CBA" w:rsidRDefault="006A0FC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звёздочек из красивых фантиков и фольги, сложенных дважды по диагонали; освоение прорезного декора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Формирование представлений о том, что результат счета не зависит от величины предметов и расстояния между ними.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Дать представление о четырехугольнике на основе квадрата и прямоугольника.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Закреплять умение определять пространственное направление относительно другого лица: слева, справа, впереди, сзади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Стр.31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«Покормим птиц»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представлений детей о зимующих птицах, обитающих в наших краях.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 53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064CBA" w:rsidRDefault="0057452C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«Составление рассказа на тему</w:t>
            </w:r>
            <w:r w:rsidRPr="0057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зимой» </w:t>
            </w:r>
          </w:p>
          <w:p w:rsidR="0057452C" w:rsidRDefault="0057452C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</w:t>
            </w:r>
            <w:r w:rsidRPr="0057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связный рассказ о своих впечатлениях, не отступая от заданной темы; упражнять в употреблении предлогов с пространственным значением; развивать умение отчетливо и внятно произносить фразы, насыщенные словами </w:t>
            </w:r>
            <w:proofErr w:type="gramStart"/>
            <w:r w:rsidRPr="0057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звуками</w:t>
            </w:r>
            <w:proofErr w:type="gramEnd"/>
            <w:r w:rsidRPr="0057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 ш, изменять темп речи, выделять голосом из фразы отдельные слова, замедленно проговаривать слов, вслушива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 разное звучание слогов в с</w:t>
            </w:r>
            <w:r w:rsidRPr="0057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65</w:t>
            </w:r>
          </w:p>
          <w:p w:rsidR="00015924" w:rsidRDefault="00015924" w:rsidP="0001592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Н. Носова «На горке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15924" w:rsidRDefault="00015924" w:rsidP="0001592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развивать умение понимать характер героев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</w:t>
            </w:r>
          </w:p>
          <w:p w:rsidR="00015924" w:rsidRPr="00064CBA" w:rsidRDefault="00015924" w:rsidP="0001592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128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Обсуждение сказки Б.В. Минина «Доверчивый Зайчик»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правильном распределении денег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 18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дедушке Фольклору»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жанров и видов русского народного устного творчества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народных традиций» Стр.59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«Микрорайон города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учение детей в рисовании планов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34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«Нарядная елка» (продуктивная деятельность)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38 по 48.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Музыкально – театрализованное развлечение «Зимние узоры»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воспитание доброго отношения друг к другу</w:t>
            </w:r>
          </w:p>
        </w:tc>
      </w:tr>
    </w:tbl>
    <w:p w:rsidR="00D256BC" w:rsidRDefault="00D256BC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BC" w:rsidRDefault="00D256BC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Декабрь 3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По инициативе детей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1759D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Еловые веточки</w:t>
            </w:r>
            <w:r w:rsidRPr="0017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(зимний венок)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59D8" w:rsidRDefault="001759D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еловой ветки с натуры; создание коллективной композиции «рождественский венок»</w:t>
            </w:r>
          </w:p>
          <w:p w:rsidR="001759D8" w:rsidRPr="00064CBA" w:rsidRDefault="00160BE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3FCE" w:rsidRPr="00064CBA" w:rsidTr="004F7C0D">
        <w:tc>
          <w:tcPr>
            <w:tcW w:w="2376" w:type="dxa"/>
          </w:tcPr>
          <w:p w:rsidR="00A93FCE" w:rsidRPr="00064CBA" w:rsidRDefault="00A93FC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A93FCE" w:rsidRDefault="001759D8" w:rsidP="001759D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«Ёлочки-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(панорамные новогодние открытки)</w:t>
            </w:r>
          </w:p>
          <w:p w:rsidR="001759D8" w:rsidRDefault="001759D8" w:rsidP="001759D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поздравительных открыток-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самоделок с сюрпризом (симметричным способом)</w:t>
            </w:r>
          </w:p>
          <w:p w:rsidR="001759D8" w:rsidRPr="00064CBA" w:rsidRDefault="00160BEE" w:rsidP="001759D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064CBA" w:rsidRDefault="001759D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колокольчики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59D8" w:rsidRPr="00064CBA" w:rsidRDefault="001759D8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объёмных полых (пустых внутри) поделок из солёного теста и декоративное оформление по замыслу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BEE"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представления о треугольниках и четырехугольниках, их свойствах и видах.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Совершенствование навыков счета в пределах 10 с помощью различных анализаторов.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Познакомить с названием дней недели.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32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Тема: «Игры во дворе»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представления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детей с элементарными основами безопасности жизнедеятельности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32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A93FCE" w:rsidRDefault="00A93FC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«Составление коротких рассказов по скороговоркам» </w:t>
            </w:r>
          </w:p>
          <w:p w:rsidR="00064CBA" w:rsidRDefault="00A93FC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A9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  умения</w:t>
            </w:r>
            <w:proofErr w:type="gramEnd"/>
            <w:r w:rsidRPr="00A9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самостоятельно короткие рассказы по скороговоркам; умение различать на слух звуки з и ж, находить слова с данными звуками и выделять их из фраз, закреплять умение произносить звуки протяжно, четко, с различной силой голоса, умение определять местонахождение ударного слога в двухсложном слове, закрепить знание термина «ударение»; упражнять детей в образовании род.</w:t>
            </w:r>
            <w:r w:rsidR="00C65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</w:t>
            </w:r>
            <w:proofErr w:type="spellEnd"/>
            <w:r w:rsidRPr="00A9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мн.</w:t>
            </w:r>
            <w:r w:rsidR="00C65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 существ</w:t>
            </w:r>
          </w:p>
          <w:p w:rsidR="00A93FCE" w:rsidRDefault="00160BE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итие речи детей 5-6 лет» стр. </w:t>
            </w:r>
            <w:r w:rsidR="00C65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C65BCD" w:rsidRDefault="00C65BCD" w:rsidP="00C65BC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С. Михалкова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Дядя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</w:t>
            </w:r>
            <w:r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65BCD" w:rsidRDefault="00C65BCD" w:rsidP="00C65BC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формировать умение понимать характер героев произведений, устанавливать взаимосвязь описанного с реальностью</w:t>
            </w:r>
          </w:p>
          <w:p w:rsidR="00C65BCD" w:rsidRPr="00064CBA" w:rsidRDefault="00C65BCD" w:rsidP="00C65BC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129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сказки Т.В.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Грековой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«Клад»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правильном распределении денег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методических материалов на основе примерной парциальной образовательной программы дошкольного образования для детей 5–7 лет, Стр. 21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«Наум, наведи нас на ум»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историческим праздником грамоты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культурных традиций» Стр.63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«Мосты»</w:t>
            </w:r>
          </w:p>
          <w:p w:rsidR="00160BEE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Расширение представления детей о мостах</w:t>
            </w:r>
          </w:p>
          <w:p w:rsidR="00064CBA" w:rsidRPr="00064CBA" w:rsidRDefault="00064CBA" w:rsidP="00160BE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</w:t>
            </w:r>
            <w:r w:rsid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ание из строительного материала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«О чем говорят дорожные знаки»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38 по 48.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Досуг «Новогодние игрушки»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истории Новогодней игрушки и научиться её изготавливать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E" w:rsidRDefault="00A93FCE" w:rsidP="00064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CE" w:rsidRDefault="00A93FCE" w:rsidP="00C65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D" w:rsidRDefault="00C65BCD" w:rsidP="00C65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D" w:rsidRPr="00064CBA" w:rsidRDefault="00C65BCD" w:rsidP="00C6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4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</w:t>
      </w:r>
    </w:p>
    <w:p w:rsidR="00C65BCD" w:rsidRPr="00064CBA" w:rsidRDefault="00C65BCD" w:rsidP="00C6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По инициативе детей</w:t>
      </w:r>
    </w:p>
    <w:p w:rsidR="00C65BCD" w:rsidRDefault="00C65BCD" w:rsidP="00C65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C65BCD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Еловые веточки</w:t>
            </w:r>
            <w:r w:rsidRPr="0017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(зимний венок)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65BCD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еловой ветки с натуры; создание коллективной композиции «рождественский венок»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C65BCD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«Ёлочки-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(панорамные новогодние открытки)</w:t>
            </w:r>
          </w:p>
          <w:p w:rsidR="00C65BCD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поздравительных открыток-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самоделок с сюрпризом (симметричным способом)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C65BCD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колокольчики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1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объёмных полых (пустых внутри) поделок из солёного теста и декоративное оформление по замыслу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представления о треугольниках и четырехугольниках, их свойствах и видах.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Совершенствование навыков счета в пределах 10 с помощью различных анализаторов.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Познакомить с названием дней недели.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32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Тема: «Игры во дворе»</w:t>
            </w:r>
          </w:p>
          <w:p w:rsidR="00C65BCD" w:rsidRPr="00064CBA" w:rsidRDefault="00C65BCD" w:rsidP="00D256BC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представления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детей с элементарными основами безопасности жизнедеятельности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32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D256BC" w:rsidRDefault="00D256BC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D2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«Составление коротких рассказов по скороговоркам» </w:t>
            </w:r>
          </w:p>
          <w:p w:rsidR="00C65BCD" w:rsidRDefault="00D256BC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</w:t>
            </w:r>
            <w:r w:rsidRPr="00D2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самостоятельно короткие рассказы по скороговоркам</w:t>
            </w:r>
            <w:r w:rsidR="00C65BCD" w:rsidRPr="00A9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C65BCD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речи детей 5-6 лет» стр. 68</w:t>
            </w:r>
          </w:p>
          <w:p w:rsidR="00C65BCD" w:rsidRDefault="00D256BC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«Малые фольклорные формы. Пословицы, поговорки, загадки, скороговорки</w:t>
            </w:r>
            <w:r w:rsidR="00C65BCD" w:rsidRPr="006A2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56BC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D2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жанровых особенностях малых фольклорных форм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речи детей 5-6 лет» стр. 130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сказки Т.В.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Грековой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«Клад»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правильном распределении денег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C65BCD" w:rsidRPr="00064CBA" w:rsidRDefault="00C65BCD" w:rsidP="00D256B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 21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«Наум, наведи нас на ум»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историческим праздником грамоты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культурных традиций» Стр.63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«Мосты»</w:t>
            </w:r>
          </w:p>
          <w:p w:rsidR="00C65BCD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Расширение представления детей о мостах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ание из строительного материала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37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«О чем говорят дорожные знаки»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38 по 48.</w:t>
            </w:r>
          </w:p>
        </w:tc>
      </w:tr>
      <w:tr w:rsidR="00C65BCD" w:rsidRPr="00064CBA" w:rsidTr="00D256BC">
        <w:tc>
          <w:tcPr>
            <w:tcW w:w="2376" w:type="dxa"/>
          </w:tcPr>
          <w:p w:rsidR="00C65BCD" w:rsidRPr="00064CBA" w:rsidRDefault="00C65BCD" w:rsidP="00D2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C65BCD" w:rsidRPr="00064CBA" w:rsidRDefault="00D256BC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«Новогодний праздник</w:t>
            </w:r>
            <w:r w:rsidR="00C65BCD" w:rsidRPr="00064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5BCD" w:rsidRPr="00064CBA" w:rsidRDefault="00C65BCD" w:rsidP="00D256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истории Но</w:t>
            </w:r>
            <w:r w:rsidR="00D256BC">
              <w:rPr>
                <w:rFonts w:ascii="Times New Roman" w:hAnsi="Times New Roman" w:cs="Times New Roman"/>
                <w:sz w:val="24"/>
                <w:szCs w:val="24"/>
              </w:rPr>
              <w:t>вогоднего праздника</w:t>
            </w:r>
          </w:p>
        </w:tc>
      </w:tr>
    </w:tbl>
    <w:p w:rsidR="00A93FCE" w:rsidRDefault="00A93FCE" w:rsidP="00C6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BC" w:rsidRDefault="00D256BC" w:rsidP="00D2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D2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Январь 1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Зима</w:t>
      </w:r>
    </w:p>
    <w:p w:rsidR="00D256BC" w:rsidRDefault="00064CBA" w:rsidP="00D256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зима.</w:t>
      </w:r>
    </w:p>
    <w:p w:rsidR="00064CBA" w:rsidRPr="00064CBA" w:rsidRDefault="00064CBA" w:rsidP="00D256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профессии учителя и «профессии» ученика, положительное отношение к этим видам деятельности.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160BE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Начинается январь, открываем календарь…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0BEE" w:rsidRDefault="00160BE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гармоничных</w:t>
            </w:r>
            <w:proofErr w:type="gramEnd"/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цветовых композиций, передающих впечатления о разных временах года</w:t>
            </w:r>
          </w:p>
          <w:p w:rsidR="00160BEE" w:rsidRPr="00064CBA" w:rsidRDefault="00160BE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саду. Старшая группа» стр. 106</w:t>
            </w:r>
          </w:p>
        </w:tc>
      </w:tr>
      <w:tr w:rsidR="00A93FCE" w:rsidRPr="00064CBA" w:rsidTr="004F7C0D">
        <w:tc>
          <w:tcPr>
            <w:tcW w:w="2376" w:type="dxa"/>
          </w:tcPr>
          <w:p w:rsidR="00A93FCE" w:rsidRPr="00064CBA" w:rsidRDefault="00160BE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A93FCE" w:rsidRDefault="00160BE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«Где-</w:t>
            </w: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на белом свете…»</w:t>
            </w:r>
          </w:p>
          <w:p w:rsidR="00160BEE" w:rsidRDefault="00160BE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сюжетной композиции из фигурок, выполненных на основе треугольника, и дополненных свободными техниками (обрывание, </w:t>
            </w:r>
            <w:proofErr w:type="spellStart"/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сминание</w:t>
            </w:r>
            <w:proofErr w:type="spellEnd"/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0BEE" w:rsidRPr="00064CBA" w:rsidRDefault="00160BE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саду. Старшая группа» стр. 110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064CBA" w:rsidRDefault="00160BEE" w:rsidP="00160BE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поедем, мы помчимся…»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(упряжка оленей)</w:t>
            </w:r>
          </w:p>
          <w:p w:rsidR="00160BEE" w:rsidRDefault="00160BEE" w:rsidP="00160BE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сюжетных композиций из отдельных лепных фигурок с привлечением дополнительных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0BEE" w:rsidRPr="00064CBA" w:rsidRDefault="00160BEE" w:rsidP="00160BE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саду. Старшая группа» стр. 108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Продолжать 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умение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рядом стоящие числа в пределах 10 и понимать отношения между ними, правильно отвечать на вопросы «Сколько? Какое число больше? Какое число меньше? На сколько больше?».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Развивать глазомер, умение находить предметы одинаковой длины. равные образцу.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умения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видеть и устанавливать ряд закономерностей.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Стр.36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«Игры во дворе»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Продолжение знакомить детей с элементарными основами безопасности жизнедеятельности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Стр.32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660703" w:rsidRDefault="006B4E6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«Пересказ сказки «Петух да собака</w:t>
            </w:r>
            <w:r w:rsidR="00660703"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6B4E6B" w:rsidRDefault="00660703" w:rsidP="006B4E6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пересказыванию</w:t>
            </w:r>
            <w:proofErr w:type="spellEnd"/>
            <w:r w:rsid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 без помощи вопросов воспитателя</w:t>
            </w:r>
          </w:p>
          <w:p w:rsidR="00064CBA" w:rsidRDefault="00660703" w:rsidP="006B4E6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</w:t>
            </w:r>
          </w:p>
          <w:p w:rsidR="006B4E6B" w:rsidRDefault="006B4E6B" w:rsidP="006B4E6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Анализ пословиц, фразеологизмов.</w:t>
            </w:r>
          </w:p>
          <w:p w:rsidR="006B4E6B" w:rsidRDefault="006B4E6B" w:rsidP="006B4E6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обучение пониманию целесообразности использования в литературном произведении выразительно-изобразительных средств</w:t>
            </w:r>
          </w:p>
          <w:p w:rsidR="006B4E6B" w:rsidRPr="00064CBA" w:rsidRDefault="006B4E6B" w:rsidP="006B4E6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 «Как Зайчика бережливости научили»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раскрытие  детям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смысл бережливости и рациональной траты денег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23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Игровая обучающая ситуация «Январь – зимы государь»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зиме на основе знакомства с существенными признаками января, народным землевладельческим календарем.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. 71 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«Суда»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Расширение обобщённых представления детей о разных видах судов, в зависимости их строения от назначения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из строительного материала»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Срт.46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«Поможем птицам»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48 по 60.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Досуг «Рождественские посиделки»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</w:t>
            </w:r>
            <w:r w:rsidR="00A93FCE">
              <w:rPr>
                <w:rFonts w:ascii="Times New Roman" w:hAnsi="Times New Roman" w:cs="Times New Roman"/>
                <w:sz w:val="24"/>
                <w:szCs w:val="24"/>
              </w:rPr>
              <w:t>ание интереса к русским традиция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Зима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зима.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«Весело качусь я под гору в сугроб…»</w:t>
            </w:r>
          </w:p>
          <w:p w:rsidR="00660703" w:rsidRP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композиционных умений (рисование по всему листу бумаги с передачей пропорциональных и пространственных отношений)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A93FCE" w:rsidRPr="00064CBA" w:rsidTr="004F7C0D">
        <w:tc>
          <w:tcPr>
            <w:tcW w:w="2376" w:type="dxa"/>
          </w:tcPr>
          <w:p w:rsidR="00A93FCE" w:rsidRPr="00064CBA" w:rsidRDefault="00A93FC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A93FCE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60703" w:rsidRP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коллективной сюжетной композиции из фигурок, вылепленных на </w:t>
            </w:r>
            <w:proofErr w:type="gramStart"/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  цилиндра</w:t>
            </w:r>
            <w:proofErr w:type="gramEnd"/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надрезанием стекой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Заснеженный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60703" w:rsidRP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выразительного образа заснеженного дома, творческое применение разных техник аппликации (симметричная, обрывная, накладная)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 учить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отношения между рядом стоящими числами 9 и 10.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Продолжение развивать глазомер и умение находить предметы одинаковой ширины, равной образцу.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Стр.39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 гостях у кастелянши»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 детей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деловыми и личностными качествами кастелянши.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Стр.35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6B4E6B" w:rsidRDefault="006B4E6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«Рассказывание по картин</w:t>
            </w:r>
            <w:r w:rsidRP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«Северные олени» </w:t>
            </w:r>
          </w:p>
          <w:p w:rsidR="006B4E6B" w:rsidRDefault="006B4E6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умения</w:t>
            </w:r>
            <w:proofErr w:type="gramEnd"/>
            <w:r w:rsidRP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влять сюжетный рассказ по картин</w:t>
            </w:r>
            <w:r w:rsidRP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опорой на имеющиеся у них знания о внешнем виде и жизни животных</w:t>
            </w:r>
          </w:p>
          <w:p w:rsid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6B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6B4E6B" w:rsidRDefault="006B4E6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«Литературная викторина «Наши любимые поэты». Стихотворения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Михалкова»</w:t>
            </w:r>
          </w:p>
          <w:p w:rsidR="006B4E6B" w:rsidRDefault="006B4E6B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систематизирование знаний о литературном творчестве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Михалкова.</w:t>
            </w:r>
          </w:p>
          <w:p w:rsidR="008855EF" w:rsidRPr="00064CBA" w:rsidRDefault="008855EF" w:rsidP="008855E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F22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 общем о деньгах»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и закрепление у детей представление о деньгах как о мере стоимости, средств платежа и накоплений; помочь осознать на доступном старшим дошкольникам уровне взаимосвязь понятий «труд-продукт-деньги» и «стоимость продукта в зависимости от его качества»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27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«Фольклорный праздник «Рождество»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приобщение к мировой культуре через знакомство с библейским сюжетом, развитие познавательных и коммуникативных способностей при подготовке к празднику.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71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«Архитектура и дизайн»  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творческих и конструкторских способностей детей, фантазии, изобретательность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из строительного материала»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Социально – Коммуникативное развитие дошкольников. Стр. с 48 по 60.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Викторина «Уроки вежливости»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взаимоотношении друг с другом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3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Зима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276E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зима.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660703" w:rsidRDefault="00276EA1" w:rsidP="00276EA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Весёлый клоун (с передачей мимики и движения)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64CBA" w:rsidRPr="00064CBA" w:rsidRDefault="00276EA1" w:rsidP="00276EA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 выразительной</w:t>
            </w:r>
            <w:proofErr w:type="gramEnd"/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 человека в контрастном костюме – в движении и с передачей мимики (улыбка, смех)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0703"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A93FCE" w:rsidRPr="00064CBA" w:rsidTr="004F7C0D">
        <w:tc>
          <w:tcPr>
            <w:tcW w:w="2376" w:type="dxa"/>
          </w:tcPr>
          <w:p w:rsidR="00A93FCE" w:rsidRPr="00064CBA" w:rsidRDefault="00A93FC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276EA1" w:rsidRDefault="00276EA1" w:rsidP="00276EA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Шляпа фокусника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(оформление цирковой афиши)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14D7D" w:rsidRDefault="00C14D7D" w:rsidP="00276EA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C1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коллективной композиции</w:t>
            </w:r>
          </w:p>
          <w:p w:rsidR="00A93FCE" w:rsidRP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276EA1" w:rsidRDefault="00276EA1" w:rsidP="00276EA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арене цирка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(дрессированные животные)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76EA1" w:rsidRDefault="00276EA1" w:rsidP="00276EA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и </w:t>
            </w:r>
            <w:proofErr w:type="gramStart"/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 способа</w:t>
            </w:r>
            <w:proofErr w:type="gramEnd"/>
            <w:r w:rsidRP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лепки в стилистике народной игрушки – из цилиндра (валика), согнутого дугой и надрезанного с двух концов</w:t>
            </w:r>
          </w:p>
          <w:p w:rsidR="00064CBA" w:rsidRP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276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Продолжать формирование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Стр.41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 мире металла»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Цели: Ознакомление детей со свойствами и качествами металла; научить находить металлические предметы в ближайшем окружении.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Стр.34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C14D7D" w:rsidRDefault="00C14D7D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«Составление описательного рассказа «Зима»</w:t>
            </w:r>
          </w:p>
          <w:p w:rsidR="00C14D7D" w:rsidRDefault="00C14D7D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C1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</w:t>
            </w:r>
            <w:r w:rsidRPr="00C1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при описании событий указывать время действия с использованием разных типов предложений</w:t>
            </w:r>
          </w:p>
          <w:p w:rsidR="00064CBA" w:rsidRDefault="00660703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C1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C14D7D" w:rsidRDefault="00C14D7D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«Стихотворение С. Есенина «Черёмуха»</w:t>
            </w:r>
          </w:p>
          <w:p w:rsidR="00C14D7D" w:rsidRDefault="00C14D7D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обучение выразительному чтению стихотворения наизусть.</w:t>
            </w:r>
          </w:p>
          <w:p w:rsidR="00C14D7D" w:rsidRPr="00064CBA" w:rsidRDefault="00C14D7D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Беседа «Откуда берутся деньги и на что тратятся?»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у детей понимания важности процесса планирования получения и расходования денежных средств в семье.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30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«Совместная творческая продуктивная деятельность «Кукла – самокрутка»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при помощи рукоделия, ознакомление со способом изготовления куклы – самокрутки из ткани.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86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«Дома»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уточнение представлений детей о строительных деталях, деталях конструкторов; о способах соединения, свойствах деталей и конструкций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из строительного материала»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«Почему нельзя драться»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 Социально – Коммуникативное развитие дошкольников. Стр. с 48 по 60.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«Вечер небылиц»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создание радостного настроения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4 неделя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Тема периода: Тема по инициативе детей группы. Зима в стихах (предложение воспитателя).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Задачи периода: Познакомить со стихотворениями о зиме, приобщая к поэзии и развивая поэтический слух. Помогать детям запоминать и выразительно читать стихотворения.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FCE" w:rsidRPr="00064CBA" w:rsidTr="004F7C0D">
        <w:tc>
          <w:tcPr>
            <w:tcW w:w="2376" w:type="dxa"/>
          </w:tcPr>
          <w:p w:rsidR="00A93FCE" w:rsidRPr="00064CBA" w:rsidRDefault="00A93FC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A93FCE" w:rsidRPr="00064CBA" w:rsidRDefault="00A93FCE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Цели: Ознакомление с количественным составом числа 3 из единиц.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Совершенствование умения видеть в окружающих предметах форму знакомых геометрических фигур.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Продолжать учить ориентироваться на листе бумаги, определять и называть стороны и углы листа.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Стр.43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«Зимние явления природы»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Расширение представления о зимних изменениях в природе. Активизирование словарного запаса (метель, иней, изморозь).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Стр.57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C14D7D" w:rsidRDefault="00F2253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«Ознакомление с предложением»</w:t>
            </w:r>
          </w:p>
          <w:p w:rsidR="00F2253F" w:rsidRDefault="00F2253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представлений о последовательности слов в речи, знакомство с термином «предложение»</w:t>
            </w:r>
          </w:p>
          <w:p w:rsidR="00064CBA" w:rsidRDefault="0066070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F22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F2253F" w:rsidRDefault="00F2253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«Литературная викторина «Наши любимые книги»</w:t>
            </w:r>
          </w:p>
          <w:p w:rsidR="00F2253F" w:rsidRDefault="00F2253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знаний о прочитанных литературных произведениях.</w:t>
            </w:r>
          </w:p>
          <w:p w:rsidR="00F2253F" w:rsidRPr="00064CBA" w:rsidRDefault="00F2253F" w:rsidP="00F2253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«История денег в России»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детей о деньгах, эволюции форм денег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методических материалов на основе примерной парциальной образовательной программы дошкольного образования для детей 5–7 лет Стр. 33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«Совместная творческая продуктивная деятельность «Емеля – накрути буран»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одним из способов изготовления куклы из ткани, развитие мелкой моторики при помощи ручного труда.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88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«Машины»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представлений о различных машинах, их функциональном назначении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из строительного материала»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48 по 60.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Вечер развлечений «Загадки обо всём на свете»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учение детей отгадывать описательную загадку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1 неделя</w:t>
      </w:r>
    </w:p>
    <w:p w:rsidR="00064CBA" w:rsidRPr="00064CBA" w:rsidRDefault="00064CBA" w:rsidP="00064CB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«День защитника Отечества»</w:t>
      </w:r>
    </w:p>
    <w:p w:rsidR="00064CBA" w:rsidRPr="00064CBA" w:rsidRDefault="00064CBA" w:rsidP="00064CB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войск, боевой техникой.</w:t>
      </w:r>
    </w:p>
    <w:p w:rsidR="00064CBA" w:rsidRPr="00064CBA" w:rsidRDefault="00064CBA" w:rsidP="00064CB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7C266F" w:rsidRDefault="007C266F" w:rsidP="007C26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7C266F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66F" w:rsidRPr="007C266F" w:rsidRDefault="007C266F" w:rsidP="007C26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C266F">
              <w:rPr>
                <w:rFonts w:ascii="Times New Roman" w:hAnsi="Times New Roman" w:cs="Times New Roman"/>
                <w:sz w:val="24"/>
                <w:szCs w:val="24"/>
              </w:rPr>
              <w:t>Отражение в 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личных впечатлений о жизни в </w:t>
            </w:r>
            <w:r w:rsidRPr="007C266F">
              <w:rPr>
                <w:rFonts w:ascii="Times New Roman" w:hAnsi="Times New Roman" w:cs="Times New Roman"/>
                <w:sz w:val="24"/>
                <w:szCs w:val="24"/>
              </w:rPr>
              <w:t>своей группе детского сада</w:t>
            </w:r>
          </w:p>
          <w:p w:rsidR="00064CBA" w:rsidRPr="00064CBA" w:rsidRDefault="007C266F" w:rsidP="007C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2253F" w:rsidRPr="00F2253F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14D7D" w:rsidRPr="00064CBA" w:rsidTr="004F7C0D">
        <w:tc>
          <w:tcPr>
            <w:tcW w:w="2376" w:type="dxa"/>
          </w:tcPr>
          <w:p w:rsidR="00C14D7D" w:rsidRPr="00064CBA" w:rsidRDefault="00F2253F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F2253F" w:rsidRDefault="00F2253F" w:rsidP="00F225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F2253F"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253F" w:rsidRDefault="00F2253F" w:rsidP="00F225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2253F">
              <w:rPr>
                <w:rFonts w:ascii="Times New Roman" w:hAnsi="Times New Roman" w:cs="Times New Roman"/>
                <w:sz w:val="24"/>
                <w:szCs w:val="24"/>
              </w:rPr>
              <w:t>Оформление самодельного коллективного альбома</w:t>
            </w:r>
          </w:p>
          <w:p w:rsidR="00C14D7D" w:rsidRPr="00064CBA" w:rsidRDefault="00F2253F" w:rsidP="007C26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3F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12410" w:type="dxa"/>
          </w:tcPr>
          <w:p w:rsidR="007C266F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proofErr w:type="spellStart"/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Муравьишки</w:t>
            </w:r>
            <w:proofErr w:type="spellEnd"/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муравейнике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C266F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акомство с новой техникой папье-</w:t>
            </w: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маше (лепкой из бумажной массы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64CBA" w:rsidRPr="00064CBA" w:rsidRDefault="00F2253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знакомство с количественным составом чисел 3 и 4 из единиц.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Продолжать учить ориентироваться на листе бумаги, определять и называть стороны и углы листа.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ФЭМП»Стр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«Песня колокольчика»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 знаний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стекле, металле, дереве, их свойствах; познакомить с историей колоколов и колокольчиков на Руси и в других странах.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социальным»Стр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7C266F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«Пересказ сказки «Лиса и кувшин» </w:t>
            </w:r>
          </w:p>
          <w:p w:rsidR="00064CBA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</w:t>
            </w: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детей рассказывать сказку без наводящих вопросов, выразительно передавать разговор лисы с кувшином</w:t>
            </w:r>
          </w:p>
          <w:p w:rsidR="007C266F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7C266F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«Рассказ Е. Пермяка «Самое страшное»</w:t>
            </w:r>
          </w:p>
          <w:p w:rsidR="007C266F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 понимать переносное значение фразеологизмов</w:t>
            </w:r>
          </w:p>
          <w:p w:rsidR="007C266F" w:rsidRPr="00064CBA" w:rsidRDefault="007C266F" w:rsidP="007C266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обучение дошкольников считать российские деньги и решать арифметические задачи в пределах 10 с опорой на наглядность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37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Игровая обучающая ситуация «Февраль рог зимы сшибает»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зиме на основе знакомства с существенными признаками февраля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М.Ельцова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дошкольников в духе русских народны традиций» Стр. 91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«Самолеты, вертолеты, ракеты, космические станции»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детей о различных летательных аппаратах, их назначении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25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«Хорошо ли быть жадным»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60 по 72.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ПДД»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расширение кругозора дошкольников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«День защитника Отечества»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войск, боевой техникой.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AA7912" w:rsidRDefault="00AA791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Фантастические цветы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A7912" w:rsidRDefault="00AA791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AA7912">
              <w:rPr>
                <w:rFonts w:ascii="Calibri" w:eastAsia="Calibri" w:hAnsi="Calibri" w:cs="Calibri"/>
                <w:color w:val="252525"/>
                <w:sz w:val="20"/>
              </w:rPr>
              <w:t xml:space="preserve"> </w:t>
            </w:r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фантазийных </w:t>
            </w:r>
            <w:proofErr w:type="gramStart"/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  по</w:t>
            </w:r>
            <w:proofErr w:type="gramEnd"/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мотивам экзотических 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64CBA" w:rsidRPr="00064CBA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C14D7D" w:rsidRPr="00064CBA" w:rsidTr="004F7C0D">
        <w:tc>
          <w:tcPr>
            <w:tcW w:w="2376" w:type="dxa"/>
          </w:tcPr>
          <w:p w:rsidR="00C14D7D" w:rsidRPr="00064CBA" w:rsidRDefault="00AA7912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AA7912" w:rsidRDefault="00AA791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 Дрёма возле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A7912" w:rsidRDefault="00AA791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выразительных образов пластическими средствами</w:t>
            </w:r>
          </w:p>
          <w:p w:rsidR="00C14D7D" w:rsidRPr="00064CBA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AA7912" w:rsidRDefault="00AA7912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Банка варенья для </w:t>
            </w:r>
            <w:proofErr w:type="spellStart"/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A7912" w:rsidRPr="00AA7912" w:rsidRDefault="00AA7912" w:rsidP="00AA791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оригинальных композиций из однородных элементов на силуэтах</w:t>
            </w:r>
          </w:p>
          <w:p w:rsidR="00AA7912" w:rsidRDefault="00AA7912" w:rsidP="00AA791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банок разной формы</w:t>
            </w:r>
          </w:p>
          <w:p w:rsidR="00064CBA" w:rsidRPr="00064CBA" w:rsidRDefault="007C266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AA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знакомство с количественным составом числа 5 из единиц.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46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Тема: «Цветы для мамы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 знаний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многообразии комнатных растений.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 62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3A5335" w:rsidRDefault="003A5335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«Рассказывание по картине «Лошадь с жеребенком» </w:t>
            </w:r>
          </w:p>
          <w:p w:rsidR="00AA7912" w:rsidRDefault="003A5335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несложный рассказ по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ртине</w:t>
            </w:r>
          </w:p>
          <w:p w:rsidR="00064CBA" w:rsidRDefault="007C266F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О.С. Ушакова «Развитие речи детей 5-6 лет» стр.</w:t>
            </w:r>
            <w:r w:rsid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  <w:p w:rsidR="003A5335" w:rsidRDefault="003A5335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«Чтение сказки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  <w:p w:rsidR="003A5335" w:rsidRDefault="003A5335" w:rsidP="00C14D7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обучение оцениванию личностных качеств героев</w:t>
            </w:r>
          </w:p>
          <w:p w:rsidR="003A5335" w:rsidRPr="00064CBA" w:rsidRDefault="003A5335" w:rsidP="003A533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«О какой сказке идет речь?»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известных детям сказок с целью обнаружить в них присутствие рекламы.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41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продуктивная деятельность «Весёлая ярмарка»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народным промыслам, декоративно – прикладному творчеству мастеров дымковской игрушки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культурных традиций» Стр.95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«Роботы»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Упражнение детей в создании схем и чертежей; в моделировании и конструировании из строительного материала и деталей конструкторов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29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«Чем можно порадовать своих близких»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60 по 72.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сказок»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сказках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3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периода: «День защитника Отечества»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войск, боевой техникой.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064CBA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Папин портрет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5335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мужского портрета с передачей характерных особенностей внешнего вида, характера и настроения</w:t>
            </w:r>
          </w:p>
          <w:p w:rsidR="003A5335" w:rsidRPr="00064CBA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C14D7D" w:rsidRPr="00064CBA" w:rsidTr="004F7C0D">
        <w:tc>
          <w:tcPr>
            <w:tcW w:w="2376" w:type="dxa"/>
          </w:tcPr>
          <w:p w:rsidR="00C14D7D" w:rsidRPr="00064CBA" w:rsidRDefault="003A5335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3A5335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Галстук для папы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14D7D" w:rsidRPr="00064CBA" w:rsidRDefault="003A5335" w:rsidP="003A533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и </w:t>
            </w:r>
            <w:proofErr w:type="gramStart"/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 разных</w:t>
            </w:r>
            <w:proofErr w:type="gramEnd"/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способов изготовления и оформления галстука из цветной бумаги (и/или ткани) для оформления папиного портрета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3A5335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Кружка для папы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5335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подарков папам своими руками: лепка кружки с вензелем или орнаментом (конструктивным способом)</w:t>
            </w:r>
          </w:p>
          <w:p w:rsidR="00064CBA" w:rsidRPr="00064CBA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представления о количественном составе числа 5 из единиц.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Формировать представление о том, что предмет можно разделить на две равные части, учить называть части, сравнивать целое и часть.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48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«Российская армия»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расширение представлений детей о Российской армии. Рассказывать о трудной, но почетной обязанности защищать Родину, охранять ее спокойствие и безопасность. Познакомить с военными профессиями.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38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AB2985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«Рассказывание на тему «как цыпленок заблудился» </w:t>
            </w:r>
          </w:p>
          <w:p w:rsidR="003A5335" w:rsidRDefault="00AB298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обучение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="003A5335"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самостоятельному</w:t>
            </w:r>
            <w:proofErr w:type="gramEnd"/>
            <w:r w:rsidR="003A5335"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продолжению и завершению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рассказа, начатого воспитателем.</w:t>
            </w:r>
          </w:p>
          <w:p w:rsidR="00064CBA" w:rsidRDefault="003A533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A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 Ушакова «Развитие речи детей 5-6 лет» стр.</w:t>
            </w:r>
            <w:r w:rsid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  <w:p w:rsidR="00AB2985" w:rsidRDefault="00AB298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«Рассказывание сказки (с включением моделирования)»</w:t>
            </w:r>
          </w:p>
          <w:p w:rsidR="00AB2985" w:rsidRDefault="00AB298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знаний о жанровых особенностях и средствах художественной выразительности</w:t>
            </w:r>
          </w:p>
          <w:p w:rsidR="00AB2985" w:rsidRPr="00AB2985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  <w:p w:rsidR="00AB2985" w:rsidRPr="00064CBA" w:rsidRDefault="00AB298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«Приключения Копеечки»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внимательного и бережного отношения к финансовым документам; объективное восприятие рекламы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42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деятельность  «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Уж как я свою коровушку люблю»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 детей интереса к декоративно – прикладному творчеству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 .М. Ельцова «Воспитание дошкольников в духе русских народных традиций» Стр. 98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«Микрорайон города»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Упражнение детей в рисовании планов; учить воплощать задуманное в строительстве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из строительного материала Стр.34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«Я прививок не боюсь»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60 по 72.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(парад, музыкальный праздник)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создание радостного настроения у детей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4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«8 Марта»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Организация всех видов детской деятельности вокруг темы семьи, любви к маме, бабушке. Воспитание уважения к воспитателям. Расширение гендерных представлений, формирование у мальчиков представлений о том, что мужчины должны внимательно и уважительно относиться к женщинам.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Привлечение детей к изготовлению подарков мамам, бабушкам, воспитателям.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бережного и чуткого отношения к самым близким людям, потребности радовать близких добрыми делами.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AB2985" w:rsidRDefault="00AB298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Милой мамочки портрет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B2985" w:rsidRDefault="00AB298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женского портрета с передачей характерных особенностей внешнего вида, характера и настроения конкретного человека (мамы, бабушки, сестры, тёти)</w:t>
            </w:r>
          </w:p>
          <w:p w:rsidR="00064CBA" w:rsidRPr="00064CBA" w:rsidRDefault="00AB298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C14D7D" w:rsidRPr="00064CBA" w:rsidTr="004F7C0D">
        <w:tc>
          <w:tcPr>
            <w:tcW w:w="2376" w:type="dxa"/>
          </w:tcPr>
          <w:p w:rsidR="00C14D7D" w:rsidRPr="00064CBA" w:rsidRDefault="00AB2985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12410" w:type="dxa"/>
          </w:tcPr>
          <w:p w:rsidR="00AB2985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proofErr w:type="spellStart"/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Крямнямчики</w:t>
            </w:r>
            <w:proofErr w:type="spellEnd"/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мотивам сказки-</w:t>
            </w: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крошки В. Кротова)</w:t>
            </w:r>
          </w:p>
          <w:p w:rsidR="00AB2985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съедобных кондитерских и кулинарных изделий из сдобного теста для угощения (вручную скульптурным способом или вырезание формочками для выпечки)</w:t>
            </w:r>
          </w:p>
          <w:p w:rsidR="00C14D7D" w:rsidRPr="00064CBA" w:rsidRDefault="00AB2985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AB2985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букет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64CBA" w:rsidRPr="00064CBA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Вырезание цветов (тюльпанов) и листьев из бумажных квадратов и прямоугольников, сложенных пополам; декорирование </w:t>
            </w:r>
            <w:proofErr w:type="gramStart"/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цветка  разными</w:t>
            </w:r>
            <w:proofErr w:type="gramEnd"/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навыков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счета в пределах 10 и упражнять в счете по образцу.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Стр.49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«Экскурсия в зоопарк»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представления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разнообразии животного мира.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 63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AB2985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«Пересказ рассказа </w:t>
            </w:r>
            <w:proofErr w:type="spellStart"/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«Пожарные собаки» </w:t>
            </w:r>
          </w:p>
          <w:p w:rsidR="00AB2985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умения</w:t>
            </w: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связно, последовательно, выразительно рассказыва</w:t>
            </w:r>
            <w:r w:rsid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текст без наводящих вопросов. </w:t>
            </w:r>
          </w:p>
          <w:p w:rsidR="00AB2985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AB2985" w:rsidRDefault="00AB2985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</w:t>
            </w:r>
            <w:proofErr w:type="spellStart"/>
            <w:r w:rsid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избушка» </w:t>
            </w:r>
            <w:proofErr w:type="gramStart"/>
            <w:r w:rsid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с</w:t>
            </w:r>
            <w:proofErr w:type="gramEnd"/>
            <w:r w:rsid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включением аппликации)</w:t>
            </w:r>
          </w:p>
          <w:p w:rsidR="00175FA3" w:rsidRPr="00AB2985" w:rsidRDefault="00175FA3" w:rsidP="00AB29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обучение составлению композиции по мотивам сказки </w:t>
            </w:r>
          </w:p>
          <w:p w:rsidR="00064CBA" w:rsidRPr="00064CBA" w:rsidRDefault="00175FA3" w:rsidP="00175F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«Пиццерия для всей семьи»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многоаспектного представления о деятельности предприятия общественного питания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48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Развлеченье «Сретенье»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с праздничными традициями русского народа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 М. Ельцова «Воспитание дошкольников в духе русских народных традиций» Стр. 101 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«Мосты»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детей о мостах; упражнять в конструировании мостов.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37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«Мы любим трудиться все вместе»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Стр. с 60 по 72.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Масленицу зовём»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условий для общения друг с другом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175FA3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1 </w:t>
      </w:r>
      <w:r w:rsidR="00C14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</w:t>
      </w:r>
    </w:p>
    <w:p w:rsidR="00064CBA" w:rsidRPr="00064CBA" w:rsidRDefault="00064CBA" w:rsidP="00064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</w:t>
      </w:r>
      <w:r w:rsidR="00C1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«8 Марта»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Организация всех видов детской деятельности вокруг темы семьи, любви к маме, бабушке.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уважения к воспитателям.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Расширение гендерных представлений, формирование у мальчиков представлений о том, что мужчины должны внимательно и уважительно относиться к женщинам.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Привлечение детей к изготовлению подарков мамам, бабушкам, воспитателям.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бережного и чуткого отношения к самым близким людям, потребности радовать близких добрыми делами.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175FA3" w:rsidRDefault="00175FA3" w:rsidP="00175F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нарядись!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5FA3" w:rsidRDefault="00175FA3" w:rsidP="00175F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солнышка по мотивам декоративно-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прикладного искусства и книжной графики (по иллюстрациям к народным </w:t>
            </w:r>
            <w:proofErr w:type="spellStart"/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потешкам</w:t>
            </w:r>
            <w:proofErr w:type="spellEnd"/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песенкам)</w:t>
            </w:r>
          </w:p>
          <w:p w:rsidR="00064CBA" w:rsidRPr="00064CBA" w:rsidRDefault="00175FA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D7D" w:rsidRPr="00064CBA" w:rsidTr="004F7C0D">
        <w:tc>
          <w:tcPr>
            <w:tcW w:w="2376" w:type="dxa"/>
          </w:tcPr>
          <w:p w:rsidR="00C14D7D" w:rsidRPr="00064CBA" w:rsidRDefault="00175FA3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175FA3" w:rsidRDefault="00175FA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Солнышко, улыбнись!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5FA3" w:rsidRDefault="00175FA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многоцветных аппликативных образов </w:t>
            </w:r>
            <w:proofErr w:type="gramStart"/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солнца  из</w:t>
            </w:r>
            <w:proofErr w:type="gramEnd"/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бумажных квадратов, сложенных дважды по диагонали (с разной формой лучей)</w:t>
            </w:r>
          </w:p>
          <w:p w:rsidR="00C14D7D" w:rsidRPr="00064CBA" w:rsidRDefault="00175FA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175FA3" w:rsidRDefault="00175FA3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Солнышко, покажись!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5FA3" w:rsidRDefault="00175FA3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солнечных (рельефных) образов пластическими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едствами по мотивам декоративно-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 искусства</w:t>
            </w:r>
          </w:p>
          <w:p w:rsidR="00064CBA" w:rsidRPr="00064CBA" w:rsidRDefault="00175FA3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представлений о порядковом значении чисел первого десятка и составе числа из единиц в пределах 5.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Стр.51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«Путешествие в прошлое лампочки»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Цель: знакомство детей с историей электрической лампочки; вызвать положительный эмоциональный настрой, интерес к прошлому этого предмета.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41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175FA3" w:rsidRDefault="00175FA3" w:rsidP="00175FA3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«Составление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сюжетного 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набору игрушек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175FA3" w:rsidRPr="00064CBA" w:rsidRDefault="00175FA3" w:rsidP="00175FA3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умения</w:t>
            </w: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сюжетный рассказ, выбирая для него соответствующие игрушки</w:t>
            </w:r>
          </w:p>
          <w:p w:rsidR="00175FA3" w:rsidRPr="00175FA3" w:rsidRDefault="00175FA3" w:rsidP="00175F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064CBA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«Работа по изготовлению масок»</w:t>
            </w:r>
          </w:p>
          <w:p w:rsidR="00907C7F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интереса к театрализованной деятельности</w:t>
            </w:r>
          </w:p>
          <w:p w:rsidR="00907C7F" w:rsidRPr="00064CBA" w:rsidRDefault="00907C7F" w:rsidP="00907C7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Обсуждение сказки Г.Х. Андерсена «Новое платье короля»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деньгах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51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Игровая обучающая ситуация «Март и снегом сеет и солнцем греет»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представлений о весне на основе ознакомления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 М. Ельцова «Воспитание дошкольников в духе русских народных традиций» Стр. 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«Мосты»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детей о мостах.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37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«Берегите труд других»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73 по 85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«8 марта» (музыкальный праздник)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создание радостного настроения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7F" w:rsidRDefault="00907C7F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«Народная культура и традиции»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Продолжение знакомства детей с народными традициями и обычаями, с народным декоративно-прикладным искусством. Расширение представлений о народных игрушках. Знакомство с национальным декоративно-прикладным искусством.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Рассказы детям о русской избе и других строениях, их внутреннем убранстве, предметах быта, одежды.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907C7F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 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07C7F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цветовой палитры «солнечных» оттенков (</w:t>
            </w:r>
            <w:proofErr w:type="gramStart"/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жёлтый,  золотой</w:t>
            </w:r>
            <w:proofErr w:type="gramEnd"/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янтарный, медный, огненный, рыжий)</w:t>
            </w:r>
          </w:p>
          <w:p w:rsidR="00064CBA" w:rsidRPr="00064CBA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8855EF" w:rsidRPr="00064CBA" w:rsidTr="004F7C0D">
        <w:tc>
          <w:tcPr>
            <w:tcW w:w="2376" w:type="dxa"/>
          </w:tcPr>
          <w:p w:rsidR="008855EF" w:rsidRPr="00064CBA" w:rsidRDefault="00907C7F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907C7F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«Дедушка </w:t>
            </w:r>
            <w:proofErr w:type="spellStart"/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зайцы»</w:t>
            </w:r>
          </w:p>
          <w:p w:rsidR="00907C7F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коллективной сюжетной композиции из вылепленных фигурок с передачей взаимоотношений между ними по литературному сюжету</w:t>
            </w:r>
          </w:p>
          <w:p w:rsidR="008855EF" w:rsidRPr="00064CBA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907C7F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07C7F">
              <w:rPr>
                <w:rFonts w:ascii="Times New Roman" w:hAnsi="Times New Roman" w:cs="Times New Roman"/>
                <w:sz w:val="24"/>
                <w:szCs w:val="24"/>
              </w:rPr>
              <w:t>Башмак в луже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7F" w:rsidRPr="00907C7F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7C7F">
              <w:rPr>
                <w:rFonts w:ascii="Times New Roman" w:hAnsi="Times New Roman" w:cs="Times New Roman"/>
                <w:sz w:val="24"/>
                <w:szCs w:val="24"/>
              </w:rPr>
              <w:t>Вырезание двойных силуэтов парных предметов (сапожки, туфли, башмаки, кроссовки) и составление композиции с отражением в «луже»</w:t>
            </w:r>
          </w:p>
          <w:p w:rsidR="00064CBA" w:rsidRPr="00064CBA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7F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Формирование представлений у детей делить круг на две равные части, называть части, сравнивать целое и часть.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Продолжать учить сравнивать два предмета по ширине с помощью условной меры. Равной одному из сравниваемых предметов.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Стр.53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«Мир комнатных растений»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Расширение представления о многообразии комнатных растений.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 66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907C7F" w:rsidRDefault="00907C7F" w:rsidP="00907C7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«Сочинение</w:t>
            </w: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«Приключения зайца» </w:t>
            </w:r>
          </w:p>
          <w:p w:rsidR="00907C7F" w:rsidRDefault="00907C7F" w:rsidP="00907C7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умения</w:t>
            </w: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сказку по плану, предложенному воспитателем, придумывать конец сказк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не повторяя сюжета товарищей</w:t>
            </w:r>
          </w:p>
          <w:p w:rsidR="00907C7F" w:rsidRPr="00907C7F" w:rsidRDefault="00907C7F" w:rsidP="00907C7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064CBA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«Конкурс «Лучшая сказка»</w:t>
            </w:r>
          </w:p>
          <w:p w:rsidR="00907C7F" w:rsidRDefault="00907C7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Цель: формирование представлений о компози</w:t>
            </w:r>
            <w:r w:rsid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структуре текста</w:t>
            </w:r>
          </w:p>
          <w:p w:rsidR="00554887" w:rsidRPr="00064CBA" w:rsidRDefault="00554887" w:rsidP="0055488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рекламе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взвешенного, осознанного отношения к рекламе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54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деятельность  «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Грач на горе – весна на дворе»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перелётной птице – граче, рассказать о том, как наши предки отмечали возвращение этих птиц на родину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народных традиций» Стр.12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«Суда»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Расширять обобщённые представления детей о разных видах судов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из строительного материала Стр. 46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«Моя бабушка»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73 по 85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«Приключения лесных жителей»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различных видах транспортных средств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3 неделя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Тема периода: Знакомство с народной культурой и традициями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Задачи периода: Расширять представление об игрушках, народных игрушках. Знакомить с народными промыслами. Продолжать знакомить с устным народным творчеством, с народными промыслами. Использовать фольклор при организации всех видов детской деятельности.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25"/>
        <w:gridCol w:w="11935"/>
      </w:tblGrid>
      <w:tr w:rsidR="00064CBA" w:rsidRPr="00064CBA" w:rsidTr="00CC7626">
        <w:tc>
          <w:tcPr>
            <w:tcW w:w="2625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1935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CC7626">
        <w:tc>
          <w:tcPr>
            <w:tcW w:w="2625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1935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CC7626">
        <w:tc>
          <w:tcPr>
            <w:tcW w:w="2625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935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CC7626">
        <w:tc>
          <w:tcPr>
            <w:tcW w:w="2625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1935" w:type="dxa"/>
          </w:tcPr>
          <w:p w:rsidR="00554887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«Водоноски-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франтихи (оформление вылепленных игрушек)</w:t>
            </w:r>
          </w:p>
          <w:p w:rsidR="00554887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оформление вылепленных фигурок по мотивам дымковской игрушки (кругами, пятнами, точками, прямыми линиями и штрихами)</w:t>
            </w:r>
          </w:p>
          <w:p w:rsidR="00064CBA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 158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11935" w:type="dxa"/>
          </w:tcPr>
          <w:p w:rsidR="00554887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водица далеко, а ведёрко велико…»</w:t>
            </w:r>
          </w:p>
          <w:p w:rsidR="00554887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разных изображений на основе одной формы (сарафан и ведро из трапеций); построение простого сюжета по содержанию </w:t>
            </w:r>
            <w:proofErr w:type="spellStart"/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аппликативными средствами.</w:t>
            </w:r>
          </w:p>
          <w:p w:rsidR="00554887" w:rsidRPr="00064CBA" w:rsidRDefault="00554887" w:rsidP="005548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5" w:type="dxa"/>
          </w:tcPr>
          <w:p w:rsidR="00554887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Водоноски у колодца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4887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знакомство с дымковской игрушкой. Лепка женской фигурки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юбки-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колокола (полого конуса)</w:t>
            </w:r>
          </w:p>
          <w:p w:rsidR="00554887" w:rsidRPr="00554887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1935" w:type="dxa"/>
          </w:tcPr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 умения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квадрат на две равные части, называть части и сравнивать целое и часть.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Совершенствовать навыки счета в пределах 10.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Стр.55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1935" w:type="dxa"/>
          </w:tcPr>
          <w:p w:rsidR="00554887" w:rsidRPr="00064CBA" w:rsidRDefault="00554887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 гостях у художника»</w:t>
            </w:r>
          </w:p>
          <w:p w:rsidR="00554887" w:rsidRPr="00064CBA" w:rsidRDefault="00554887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представления об общественной значимости труда художника, его необходимости; показать, что продукты труда художника отображают его чувства, личностные качества, интересы.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43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1935" w:type="dxa"/>
          </w:tcPr>
          <w:p w:rsidR="00554887" w:rsidRDefault="00554887" w:rsidP="0055488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«Составление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 на предложенную тему»</w:t>
            </w:r>
          </w:p>
          <w:p w:rsidR="00554887" w:rsidRDefault="00554887" w:rsidP="0055488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рассказ по отдельным эпизодам прочитанной сказки</w:t>
            </w:r>
          </w:p>
          <w:p w:rsidR="00554887" w:rsidRPr="00554887" w:rsidRDefault="00554887" w:rsidP="0055488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CC7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C7626" w:rsidRDefault="00CC7626" w:rsidP="0055488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«Радость, грусть, злость»</w:t>
            </w:r>
          </w:p>
          <w:p w:rsidR="00CC7626" w:rsidRDefault="00CC7626" w:rsidP="0055488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знакомство с эмоциональными состояниями</w:t>
            </w:r>
          </w:p>
          <w:p w:rsidR="00554887" w:rsidRPr="00064CBA" w:rsidRDefault="00554887" w:rsidP="00CC762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CC7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1935" w:type="dxa"/>
          </w:tcPr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Игра-эстафета «Хорошо — плохо» 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основ экономических навыков и привычек в быту у детей с помощью подвижных игр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57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1935" w:type="dxa"/>
          </w:tcPr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«Жаворонки, прилетите, весну –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принесите»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народным праздником Сороки, обрядами, пословицами и поговорками</w:t>
            </w:r>
          </w:p>
          <w:p w:rsidR="00554887" w:rsidRPr="00064CBA" w:rsidRDefault="00554887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культурных традиций» Стр.14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935" w:type="dxa"/>
          </w:tcPr>
          <w:p w:rsidR="00554887" w:rsidRPr="00064CBA" w:rsidRDefault="00554887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«Архитектура и дизайн»</w:t>
            </w:r>
          </w:p>
          <w:p w:rsidR="00554887" w:rsidRPr="00064CBA" w:rsidRDefault="00554887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творческих и конструкторских способностей детей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из строительного материала Стр. 50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1935" w:type="dxa"/>
          </w:tcPr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«Что такое хорошо и, что такое плохо»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887" w:rsidRPr="00064CBA" w:rsidRDefault="00554887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73 по 85</w:t>
            </w:r>
          </w:p>
        </w:tc>
      </w:tr>
      <w:tr w:rsidR="00554887" w:rsidRPr="00064CBA" w:rsidTr="00CC7626">
        <w:tc>
          <w:tcPr>
            <w:tcW w:w="2625" w:type="dxa"/>
          </w:tcPr>
          <w:p w:rsidR="00554887" w:rsidRPr="00064CBA" w:rsidRDefault="00554887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935" w:type="dxa"/>
          </w:tcPr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нам пришли матрёшки»</w:t>
            </w:r>
          </w:p>
          <w:p w:rsidR="00554887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, шуток, русских народных песен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26" w:rsidRPr="00CC7626" w:rsidRDefault="00CC7626" w:rsidP="00CC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4</w:t>
      </w:r>
      <w:r w:rsidRPr="00CC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</w:t>
      </w:r>
    </w:p>
    <w:p w:rsidR="00CC7626" w:rsidRPr="00CC7626" w:rsidRDefault="00CC7626" w:rsidP="00CC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Тема периода: Знакомство с народной культурой и традициями</w:t>
      </w:r>
    </w:p>
    <w:p w:rsidR="00CC7626" w:rsidRPr="00CC7626" w:rsidRDefault="00CC7626" w:rsidP="00CC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Задачи периода: Расширять представление об игрушках, народных игрушках. Знакомить с народными промыслами. Продолжать знакомить с устным народным творчеством, с народными промыслами. Использовать фольклор при организации всех видов детской деятельности.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737"/>
        <w:gridCol w:w="11823"/>
      </w:tblGrid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Весеннее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 Свободное экспериментирование с акварельными красками и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художественными материалами; </w:t>
            </w: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рисование неба способом цветовой растяжки «по мокрому»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Тема: «Нежные подснежники»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 Воплощение в художественной форме своего представления о первоцветах (подснежниках, пролесках); поиск средств выразительности (тень, ноздреватый снег)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Тема: «Весенний ковер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(плетение из жгутиков)»</w:t>
            </w:r>
          </w:p>
          <w:p w:rsid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Лепка  коврика</w:t>
            </w:r>
            <w:proofErr w:type="gram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 из жгутиков разного цвета способом простого переплетения; поиск аналогий между разными видами народного искусства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C7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CC7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 умения</w:t>
            </w:r>
            <w:proofErr w:type="gramEnd"/>
            <w:r w:rsidRPr="00CC7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делить квадрат на две равные части, называть части и сравнивать целое и часть.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навыки счета в пределах 10.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И.А. </w:t>
            </w:r>
            <w:proofErr w:type="spell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 «ФЭМП» Стр.55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Тема: «В гостях у художника»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общественной значимости труда художника, его необходимости; показать, что продукты труда художника отображают его чувства, личностные качества, интересы.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социальным» Стр. 43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 на предложенную тему»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  Развитие</w:t>
            </w:r>
            <w:proofErr w:type="gram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рассказ по отдельным эпизодам прочитанной сказки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стр.99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Тема: «Радость, грусть, злость»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 знакомство с эмоциональными состояниями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стр.184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Игра-эстафета «Хорошо — плохо» 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 закрепление основ экономических навыков и привычек в быту у детей с помощью подвижных игр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57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«Жаворонки, прилетите, весну – </w:t>
            </w:r>
            <w:proofErr w:type="spell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 принесите»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народным праздником Сороки, обрядами, пословицами и поговорками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культурных традиций» Стр.14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Тема: «Архитектура и дизайн»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и конструкторских способностей детей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50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«Что такое хорошо и, что такое плохо»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73 по 85</w:t>
            </w:r>
          </w:p>
        </w:tc>
      </w:tr>
      <w:tr w:rsidR="00CC7626" w:rsidRPr="00CC7626" w:rsidTr="0084309F">
        <w:tc>
          <w:tcPr>
            <w:tcW w:w="262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935" w:type="dxa"/>
          </w:tcPr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нам пришли матрёшки»</w:t>
            </w:r>
          </w:p>
          <w:p w:rsidR="00CC7626" w:rsidRPr="00CC7626" w:rsidRDefault="00CC7626" w:rsidP="00CC76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</w:t>
            </w:r>
            <w:proofErr w:type="spellStart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, шуток, русских народных песен</w:t>
            </w:r>
          </w:p>
        </w:tc>
      </w:tr>
    </w:tbl>
    <w:p w:rsidR="00CC7626" w:rsidRPr="00CC7626" w:rsidRDefault="00CC7626" w:rsidP="00CC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26" w:rsidRPr="00CC7626" w:rsidRDefault="00CC7626" w:rsidP="00CC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26" w:rsidRDefault="00CC7626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26" w:rsidRDefault="00CC7626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26" w:rsidRDefault="00CC7626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26" w:rsidRPr="00064CBA" w:rsidRDefault="00CC7626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1 неделя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Весна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CC7626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84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рисую море…»</w:t>
            </w:r>
          </w:p>
          <w:p w:rsidR="0084309F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84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</w:t>
            </w:r>
          </w:p>
          <w:p w:rsidR="00064CBA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</w:t>
            </w:r>
            <w:r w:rsidR="0025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172</w:t>
            </w:r>
          </w:p>
        </w:tc>
      </w:tr>
      <w:tr w:rsidR="008855EF" w:rsidRPr="00064CBA" w:rsidTr="004F7C0D">
        <w:tc>
          <w:tcPr>
            <w:tcW w:w="2376" w:type="dxa"/>
          </w:tcPr>
          <w:p w:rsidR="008855EF" w:rsidRPr="00064CBA" w:rsidRDefault="0084309F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CC7626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84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морям, по волнам…»</w:t>
            </w:r>
          </w:p>
          <w:p w:rsidR="0084309F" w:rsidRPr="0084309F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84309F">
              <w:rPr>
                <w:rFonts w:ascii="Times New Roman" w:hAnsi="Times New Roman" w:cs="Times New Roman"/>
                <w:sz w:val="24"/>
              </w:rPr>
              <w:t>Создание корабликов из бумаги; самостоятельное комбинирование приёмов силуэтной и рельефной аппликации (передача движения)</w:t>
            </w:r>
          </w:p>
          <w:p w:rsidR="008855EF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Лыкова «Изобразительная деятельность в детском саду. Старшая группа» стр. </w:t>
            </w:r>
            <w:r w:rsidR="0025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«Ветер по морю гуляет и кораблик подгоняет…»</w:t>
            </w:r>
          </w:p>
          <w:p w:rsidR="00CC7626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приёмом рельефной лепки — цветовой растяжкой (вода, небо): колористическое решения темы и усиление эмоциональной выразительности.</w:t>
            </w:r>
            <w:r w:rsidR="00AD1133">
              <w:t xml:space="preserve"> 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приёмом рельефной лепки — цветовой растяжкой (вода, небо): колористическое решения темы и усиление эмоциональной выразительности.</w:t>
            </w:r>
          </w:p>
          <w:p w:rsidR="00064CBA" w:rsidRPr="00064CBA" w:rsidRDefault="00554887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</w:t>
            </w:r>
            <w:r w:rsidR="0025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саду. Старшая группа» стр. 176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Ознакомление </w:t>
            </w:r>
            <w:r w:rsidR="00064CBA"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делением квадрата на 4 равные части, </w:t>
            </w:r>
            <w:proofErr w:type="gramStart"/>
            <w:r w:rsidR="00064CBA"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</w:t>
            </w:r>
            <w:proofErr w:type="gramEnd"/>
            <w:r w:rsidR="00064CBA" w:rsidRPr="00064C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умение </w:t>
            </w:r>
            <w:r w:rsidR="00064CBA"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части и сравнивать целое и часть.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Продолжать учить сравнивать предметы по высоте с помощью условной меры, равной одному из сравниваемых предметов.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Стр.58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«Весенняя страда»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Закрепление знания о весенних изменениях в природе.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Стр.73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84309F" w:rsidRP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84309F">
              <w:rPr>
                <w:rFonts w:ascii="Times New Roman" w:hAnsi="Times New Roman" w:cs="Times New Roman"/>
                <w:sz w:val="24"/>
              </w:rPr>
              <w:t>«Пересказ рассказа Я. Тайца «Послушный дождик»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84309F">
              <w:rPr>
                <w:rFonts w:ascii="Times New Roman" w:hAnsi="Times New Roman" w:cs="Times New Roman"/>
                <w:sz w:val="24"/>
              </w:rPr>
              <w:t>Развивать умение пересказывать текст в ситуации письменной речи; подвести к умению называть профессии людей, исходя из рода их деятельности; активизировать употребление в речи названий профессий и действий, упражнять в назывании предметов, необходимых людям определенной профессии.</w:t>
            </w:r>
          </w:p>
          <w:p w:rsidR="00064CBA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</w:t>
            </w:r>
            <w:r w:rsidR="002347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25098D" w:rsidRPr="0025098D" w:rsidRDefault="0025098D" w:rsidP="0025098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«Страх, стеснительность, стыд</w:t>
            </w:r>
            <w:r w:rsidRPr="002509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098D" w:rsidRPr="0025098D" w:rsidRDefault="0025098D" w:rsidP="0025098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8D">
              <w:rPr>
                <w:rFonts w:ascii="Times New Roman" w:hAnsi="Times New Roman" w:cs="Times New Roman"/>
                <w:sz w:val="24"/>
                <w:szCs w:val="24"/>
              </w:rPr>
              <w:t>Цель: знакомство с эмоциональными состояниями</w:t>
            </w:r>
          </w:p>
          <w:p w:rsidR="0025098D" w:rsidRPr="00064CBA" w:rsidRDefault="0025098D" w:rsidP="0025098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8D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детей 5-6 лет» стр.185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Обсуждение сказки К.И. Чуковского «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бережном отношении к домашней утвари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61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«Игровая обучающая ситуация «Апрель водою славен, почками красен»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предстовления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о весне на основе ознакомления с существенными признаками апреля, расширение словарного запаса через участие в народных или самостоятельных играх.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«Машины»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представления о различных машинах, их функциональном назначении, строении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из строительного материала» 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Срт.19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86 по 94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Акция «Сбор макулатуры»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Космические дали</w:t>
      </w:r>
    </w:p>
    <w:p w:rsidR="00064CBA" w:rsidRPr="00064CBA" w:rsidRDefault="00064CBA" w:rsidP="00064CB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Знакомить с профессией космонавт. Конструктивная деятельность-создание космического корабля.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«Морская азбука»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коллективной аз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 на морскую тему: рисование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морских растений и животных, названия которых начинаются на разные буквы алфавита</w:t>
            </w:r>
          </w:p>
          <w:p w:rsidR="00064CBA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25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178</w:t>
            </w:r>
          </w:p>
        </w:tc>
      </w:tr>
      <w:tr w:rsidR="008855EF" w:rsidRPr="00064CBA" w:rsidTr="004F7C0D">
        <w:tc>
          <w:tcPr>
            <w:tcW w:w="2376" w:type="dxa"/>
          </w:tcPr>
          <w:p w:rsidR="0084309F" w:rsidRPr="00064CBA" w:rsidRDefault="0084309F" w:rsidP="008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55EF" w:rsidRPr="00064CBA" w:rsidRDefault="008855EF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Плавают по морю киты и кашалоты…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рельефной лепки: поиск гармоничных сочетаний разных форм (туловище в виде конуса + несколько вариантов хвоста и плавников)</w:t>
            </w:r>
          </w:p>
          <w:p w:rsidR="008855EF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25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Стайка дельфинов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творческое отражение представлений о морских 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разными изобразительно-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выразительными средствами (симметричные силуэта)</w:t>
            </w:r>
          </w:p>
          <w:p w:rsidR="00064CBA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25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навыков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счета в пределах 10, учить понимать отношения рядом стоящих чисел: 6и7, 7и8, 8и9, 9и10.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Стр.60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«Леса и луга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  Родины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64CBA" w:rsidRPr="00064CBA" w:rsidRDefault="0025098D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 знаний</w:t>
            </w:r>
            <w:proofErr w:type="gramEnd"/>
            <w:r w:rsidR="00064CBA"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многообразии растительного мира России.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Стр.71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«Рассказывание по картинке «Зайцы»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</w:t>
            </w:r>
            <w:r w:rsidR="00AD1133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рассказ по картинке, включая в него описание персонажей и их характеристики; образовывать существительные, указывающие на род занятий и профессию; определять местонахождение ударения в двухсложном слове.</w:t>
            </w:r>
          </w:p>
          <w:p w:rsidR="00064CBA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</w:t>
            </w:r>
            <w:r w:rsidR="002347E0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  <w:p w:rsidR="0025098D" w:rsidRDefault="0025098D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«Позы и эмоциональные состояния»</w:t>
            </w:r>
          </w:p>
          <w:p w:rsidR="0025098D" w:rsidRDefault="0025098D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обучение определению эмоционального состояния по изображенным движениям.</w:t>
            </w:r>
          </w:p>
          <w:p w:rsidR="0025098D" w:rsidRPr="00064CBA" w:rsidRDefault="0025098D" w:rsidP="007036C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Обсуждение смысла пословиц и поговорок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значимости труда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63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«Развлечение «Встреча весны. Благовещение»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ознакомления с культурой русского народа,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обеспецивание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эмоционального настроя.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«Самолеты, вертолеты, ракеты, космические станции»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Расширение представления детей о различных летательных аппаратах, их назначении 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из строительного материала» Стр.25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«Чему нас научила сказка»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86 по 94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7036CB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«Вечер смеха»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разнообразие досуга детей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3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 инициативе детей группы «Праздники апреля»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периода: 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BD1E2E" w:rsidRDefault="0084309F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«Обезьянки на пальмах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1E2E" w:rsidRPr="00AD1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(остров в море)</w:t>
            </w:r>
            <w:r w:rsid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D1E2E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сюжетных композиций из разных элементов (пальма и обезьянки). Моделирование фигуры юрких быстрых животных в движении</w:t>
            </w:r>
          </w:p>
          <w:p w:rsidR="00064CBA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8855EF" w:rsidRPr="00064CBA" w:rsidTr="004F7C0D">
        <w:tc>
          <w:tcPr>
            <w:tcW w:w="2376" w:type="dxa"/>
          </w:tcPr>
          <w:p w:rsidR="0084309F" w:rsidRPr="00064CBA" w:rsidRDefault="0084309F" w:rsidP="008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55EF" w:rsidRPr="00064CBA" w:rsidRDefault="008855EF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BD1E2E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1E2E"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Топают по острову слоны и носороги</w:t>
            </w:r>
            <w:r w:rsid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D1E2E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1E2E"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образов крупных животных (слон, носорог, </w:t>
            </w:r>
            <w:proofErr w:type="gramStart"/>
            <w:r w:rsidR="00BD1E2E"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бегемот)  на</w:t>
            </w:r>
            <w:proofErr w:type="gramEnd"/>
            <w:r w:rsidR="00BD1E2E"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 общей исходной формы (валик, согнутый дугой и надрезанный с обеих сторон стекой)</w:t>
            </w:r>
          </w:p>
          <w:p w:rsidR="008855EF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410" w:type="dxa"/>
          </w:tcPr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Тема: 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Заморский натюрморт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Цель: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вырезания округлых форм из бумаги, сложенной вдвое; развитие чувства формы и композиции (создание натюрморта)</w:t>
            </w:r>
          </w:p>
          <w:p w:rsidR="00064CBA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 понимать</w:t>
            </w:r>
            <w:proofErr w:type="gram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отношения рядом стоящих чисел в пределах 10.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Стр.61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«Путешествие в прошлое пылесоса»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Вызвать у детей интерес к прошлому предметов; подвести к пониманию того, что человек придумывает и создает разные приспособления для облегчения труда.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Стр.45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84309F" w:rsidRDefault="0084309F" w:rsidP="002347E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«Придумыва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рассказа «как Сережа нашел 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щенка»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составлять рассказ, образно описывая место действия, настроения героя; активизировать употребление в речи сложных предложений при рассказывании в ситуации письменной речи, упражнять детей в образовании существительных, указывающих на род деятельности</w:t>
            </w:r>
          </w:p>
          <w:p w:rsidR="00064CBA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</w:t>
            </w:r>
            <w:r w:rsidR="002347E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7036CB" w:rsidRPr="007036CB" w:rsidRDefault="007036CB" w:rsidP="007036C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«Позы и эмоциональные состояния»</w:t>
            </w:r>
          </w:p>
          <w:p w:rsidR="007036CB" w:rsidRPr="007036CB" w:rsidRDefault="007036CB" w:rsidP="007036C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обучение определению эмоционального состояния по изображенным движениям.</w:t>
            </w:r>
          </w:p>
          <w:p w:rsidR="007036CB" w:rsidRPr="00064CBA" w:rsidRDefault="007036CB" w:rsidP="007036C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 о бережливости и труда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бережливости труда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64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«Фольклорный праздник «Светлая Пасха»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ознакомления с культурой русского народа, приобщение к общечеловеческой культуре через ознакомление с библейским сюжетом.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«Роботы»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Упражнение детей в создании схем и чертежей; в моделировании и конструировании из строительного материала и деталей конструкторов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из строительного материала» Стр.29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«Чуткость и равнодушие»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86 по 94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«Космодром здоровья»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космосе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4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Мир, труд, май.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Воспитывать потребности трудиться, уважать труд людей разных профессий.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2347E0" w:rsidRDefault="002347E0" w:rsidP="002347E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евращения камешков»</w:t>
            </w:r>
          </w:p>
          <w:p w:rsidR="002347E0" w:rsidRDefault="002347E0" w:rsidP="002347E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художественных образов на основе природных форм (камешков). Освоение разных приёмов рисования на камешках различной формы</w:t>
            </w:r>
          </w:p>
          <w:p w:rsidR="00064CBA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</w:p>
        </w:tc>
      </w:tr>
      <w:tr w:rsidR="008855EF" w:rsidRPr="00064CBA" w:rsidTr="004F7C0D">
        <w:tc>
          <w:tcPr>
            <w:tcW w:w="2376" w:type="dxa"/>
          </w:tcPr>
          <w:p w:rsidR="0084309F" w:rsidRPr="00064CBA" w:rsidRDefault="0084309F" w:rsidP="008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55EF" w:rsidRPr="00064CBA" w:rsidRDefault="008855EF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2347E0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Чудесные раковины»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плоских и объёмных раковин разными способами: расплющивание исходной формы (шар, </w:t>
            </w:r>
            <w:proofErr w:type="spellStart"/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овоид</w:t>
            </w:r>
            <w:proofErr w:type="spellEnd"/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конус) и её видоизменение (тра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сформация)</w:t>
            </w:r>
          </w:p>
          <w:p w:rsidR="008855EF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аквариум»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гармоничных образов рыбок из отдельных элементов (кругов, овалов, треугольников); активизация способов вырезания кругов и овалов</w:t>
            </w:r>
          </w:p>
          <w:p w:rsidR="00064CBA" w:rsidRPr="00064CBA" w:rsidRDefault="00AD1133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Совершенствование умения составлять число 5 из единиц.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Упражнять в умении двигаться в заданном направлении.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Стр.63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«Россия – огромная страна»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представления о том, что наша огромная, многонациональная страна называется Российская Федерация.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Стр.46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«Пересказ сказки В. </w:t>
            </w:r>
            <w:proofErr w:type="spellStart"/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«Кораблик» </w:t>
            </w:r>
          </w:p>
          <w:p w:rsidR="0084309F" w:rsidRDefault="0084309F" w:rsidP="008430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Цель: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умений</w:t>
            </w:r>
            <w:r w:rsidR="002347E0" w:rsidRPr="0023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последовательно рассказывать сказку, выразительно передавать диалог действующих лиц; понимать и объяснять смысл поговорок; активизировать использование в речи грамматических форм, при помощи которых образуются профессии людей и ласковые обращения и названия животных.</w:t>
            </w:r>
          </w:p>
          <w:p w:rsidR="00064CBA" w:rsidRPr="00064CBA" w:rsidRDefault="0084309F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</w:t>
            </w:r>
            <w:r w:rsidR="002347E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Мини-беседа «Полезные экономические навыки и привычки в быту»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полезных навыков и привычек в быту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Стр. 66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«Во поле березонька стояла»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при помощи ручного труда, вызывание интереса к народным традициям использование бересты.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 «Воспитание дошкольников в духе русских культурных традиций.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 46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«Микрорайон города»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Упражнение детей в рисовании планов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из строительного материала» Стр.34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«Вместе тесно, а врозь скучно»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86 по 94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викторина «Умники и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счёта в пределах 10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1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«День Победы»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</w:r>
    </w:p>
    <w:p w:rsidR="00064CBA" w:rsidRPr="00064CBA" w:rsidRDefault="00064CBA" w:rsidP="00064CB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«Зелёный май (краски весны)»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Цель:</w:t>
            </w:r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Экспериментальное (опытное) освоение цвета; развитие творческого воображения, чувства цвета и композиции; расширение весенней палитры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</w:t>
            </w:r>
          </w:p>
        </w:tc>
      </w:tr>
      <w:tr w:rsidR="008855EF" w:rsidRPr="00064CBA" w:rsidTr="004F7C0D">
        <w:tc>
          <w:tcPr>
            <w:tcW w:w="2376" w:type="dxa"/>
          </w:tcPr>
          <w:p w:rsidR="008855EF" w:rsidRPr="00064CBA" w:rsidRDefault="00BD1E2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луговые (панорамная композиция)»</w:t>
            </w:r>
          </w:p>
          <w:p w:rsidR="008855EF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Вырезание </w:t>
            </w:r>
            <w:proofErr w:type="spellStart"/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розетковых</w:t>
            </w:r>
            <w:proofErr w:type="spellEnd"/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цветов из бумажных квадратов, сложенных дважды по диагонали с передачей разной формы лепестков (мак, ромашка, василёк)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луг ходили, мы лужок лепили»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луговых растений и насекомых по выбору с передачей характерных особенностей их строения и окраски; придание поделкам устойчивости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70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пройденного материала.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«Путешествие в прошлое телефона»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знакомство детей с историей изобретения и совершенствования телефона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 49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«Отвращение»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новым эмоциональным состоянием</w:t>
            </w:r>
          </w:p>
          <w:p w:rsidR="00BD1E2E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B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30B72" w:rsidRDefault="00330B72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«Изученные эмоциональные состояния»</w:t>
            </w:r>
          </w:p>
          <w:p w:rsidR="00330B72" w:rsidRDefault="00330B72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повторение знакомых эмоциональных состояний – радости, грусти, страха, удивления, отвращения)</w:t>
            </w:r>
          </w:p>
          <w:p w:rsidR="00330B72" w:rsidRPr="00064CBA" w:rsidRDefault="00330B72" w:rsidP="00330B7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«Мы — бережливые»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</w:t>
            </w:r>
            <w:r w:rsidR="008855EF">
              <w:rPr>
                <w:rFonts w:ascii="Times New Roman" w:hAnsi="Times New Roman" w:cs="Times New Roman"/>
                <w:sz w:val="24"/>
                <w:szCs w:val="24"/>
              </w:rPr>
              <w:t>етей понимания целесообразности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бережливости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 68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игровая обучающая ситуация «Ай, ай, месяц май – и тепел, и холоден, не холоден, так голоден»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весне на основе ознакомления с признаками наступления мая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народны традиций» Стр. 52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«Мосты»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детей о мостах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 Стр. 37 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«Бережем природу»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94 по 105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«День Победы» (тематическое развлечение)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 детей интереса к историческому прошлому через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патриотическую поэзию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8855EF" w:rsidP="0088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64CBA"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«Лето»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растений; представлений о съедобных и несъедобных грибах.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214EEB" w:rsidRDefault="00BD1E2E" w:rsidP="00214EEB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«Радуга-</w:t>
            </w:r>
            <w:r w:rsidR="00214EEB" w:rsidRP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</w:t>
            </w:r>
            <w:r w:rsid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14EEB" w:rsidRP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64CBA" w:rsidRDefault="00BD1E2E" w:rsidP="00214EEB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214EEB" w:rsidRP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EEB" w:rsidRP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 творческое отражение представлений о красивых природных явлениях разными изобразительно</w:t>
            </w:r>
            <w:r w:rsid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14EEB" w:rsidRP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выразительными средствами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8855EF" w:rsidRPr="00064CBA" w:rsidTr="004F7C0D">
        <w:tc>
          <w:tcPr>
            <w:tcW w:w="2376" w:type="dxa"/>
          </w:tcPr>
          <w:p w:rsidR="008855EF" w:rsidRPr="00064CBA" w:rsidRDefault="00BD1E2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30B72" w:rsidRP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пахнет лето?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D1E2E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B72" w:rsidRP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</w:t>
            </w:r>
            <w:proofErr w:type="spellStart"/>
            <w:r w:rsidR="00330B72" w:rsidRP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межсенсорных</w:t>
            </w:r>
            <w:proofErr w:type="spellEnd"/>
            <w:r w:rsidR="00330B72" w:rsidRP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855EF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 бабочки</w:t>
            </w:r>
            <w:proofErr w:type="gramEnd"/>
            <w:r w:rsid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214EEB" w:rsidRP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EEB" w:rsidRPr="00214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силуэтов бабочек из бумажных квадратов или прямоугольников, сложенных пополам, и оформление по своему желанию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пройденного материала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Тема: «Природный материал – песок, глина, камни»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Закрепление представлений о свойствах песка, глины и камня. 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 74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«Эмоциональные состояния»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33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ранее полученных знаний</w:t>
            </w:r>
          </w:p>
          <w:p w:rsidR="00BD1E2E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B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52F60" w:rsidRPr="00852F60" w:rsidRDefault="00852F60" w:rsidP="00852F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«Эмоциональные 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сказке «Царевна-лягушка</w:t>
            </w:r>
            <w:r w:rsidRP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52F60" w:rsidRPr="00852F60" w:rsidRDefault="00852F60" w:rsidP="00852F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активизация эмоционального словаря на примере известной сказки</w:t>
            </w:r>
          </w:p>
          <w:p w:rsidR="00330B72" w:rsidRPr="00064CBA" w:rsidRDefault="00852F60" w:rsidP="00852F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стр.190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Рисование на темы: «Моя копилка»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деньгах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продуктивная деятельность «К нам приехала сама золотая хохлома»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с хохломской росписью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культурных традиций» Стр.57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«Метро»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детей в построении схем 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43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«Как правильно вести себя в лесу»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94 по 105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«Загадки весны»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создание у детей радостного настроения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3 неделя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Лето</w:t>
      </w:r>
    </w:p>
    <w:p w:rsidR="00064CBA" w:rsidRPr="00064CBA" w:rsidRDefault="00064CBA" w:rsidP="000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периода: 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</w:p>
        </w:tc>
      </w:tr>
      <w:tr w:rsidR="00BD1E2E" w:rsidRPr="00064CBA" w:rsidTr="004F7C0D">
        <w:tc>
          <w:tcPr>
            <w:tcW w:w="2376" w:type="dxa"/>
          </w:tcPr>
          <w:p w:rsidR="00BD1E2E" w:rsidRPr="00064CBA" w:rsidRDefault="00BD1E2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</w:p>
          <w:p w:rsidR="00BD1E2E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пройденного материала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 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«Профессия – артист»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знакомство детей с творческой профессией актера театра. 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социальным» Стр. 50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«Эмоции»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умения осознавать и передавать своё эмоциональное состояние посредством рисунка</w:t>
            </w:r>
          </w:p>
          <w:p w:rsidR="00BD1E2E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F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852F60" w:rsidRPr="00852F60" w:rsidRDefault="00852F60" w:rsidP="00852F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«Эмоции»</w:t>
            </w:r>
          </w:p>
          <w:p w:rsidR="00852F60" w:rsidRPr="00852F60" w:rsidRDefault="00852F60" w:rsidP="00852F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пониманию содержания отрывков из музыкальных произведений</w:t>
            </w:r>
          </w:p>
          <w:p w:rsidR="00852F60" w:rsidRPr="00064CBA" w:rsidRDefault="00852F60" w:rsidP="00852F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мастерской по ремонту книг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представлений о бережном отношении к книге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«Красна птица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перьем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, а человек уменьем»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знакомство с народными промыслами, работами хохломских мастеров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 .М. Ельцова «Воспитание дошкольников в духе русских народных традиций» Стр. 59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«Суда»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Расширение обобщённых представлений детей о разных видах судов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из строительного материала Стр.46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«Мы дружные ребята»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 развитие дошкольников. Стр. с 94 по 105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«По лесной тропинке»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детей о правилах поведения в природе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4 неделя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периода: «Лето»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растений; представлений о съедобных и несъедобных грибах.</w:t>
      </w:r>
    </w:p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369"/>
        <w:gridCol w:w="12191"/>
      </w:tblGrid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</w:p>
        </w:tc>
      </w:tr>
      <w:tr w:rsidR="008855EF" w:rsidRPr="00064CBA" w:rsidTr="004F7C0D">
        <w:tc>
          <w:tcPr>
            <w:tcW w:w="2376" w:type="dxa"/>
          </w:tcPr>
          <w:p w:rsidR="008855EF" w:rsidRPr="00064CBA" w:rsidRDefault="00BD1E2E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</w:p>
          <w:p w:rsidR="008855EF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BD1E2E" w:rsidRP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</w:p>
          <w:p w:rsidR="00064CBA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BD1E2E" w:rsidRPr="00064CBA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Лыкова «Изобразительная деятельность в детском саду. Старшая группа»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пройденного материала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«ФЭМП»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«Солнце, воздух и вода – наши верные друзья»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Расширение представлений о сезонных изменениях в природе.  </w:t>
            </w:r>
          </w:p>
          <w:p w:rsidR="00064CBA" w:rsidRPr="00064CBA" w:rsidRDefault="00064CBA" w:rsidP="00064CBA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природой» Стр. 77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2410" w:type="dxa"/>
          </w:tcPr>
          <w:p w:rsidR="00BD1E2E" w:rsidRDefault="00BD1E2E" w:rsidP="00BD1E2E">
            <w:pPr>
              <w:tabs>
                <w:tab w:val="left" w:pos="269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«Синонимы и антонимы»</w:t>
            </w:r>
          </w:p>
          <w:p w:rsidR="00064CBA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</w:t>
            </w:r>
            <w:r w:rsidR="0096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умению детей </w:t>
            </w:r>
            <w:r w:rsidR="0085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96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близкие или противоположные по смыслу</w:t>
            </w:r>
          </w:p>
          <w:p w:rsidR="00BD1E2E" w:rsidRDefault="00BD1E2E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6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 детей 5-6 лет»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6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64652" w:rsidRDefault="00964652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«Понятие «презрение» и «высокомерие»</w:t>
            </w:r>
          </w:p>
          <w:p w:rsidR="00964652" w:rsidRDefault="00964652" w:rsidP="00BD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знакомство с новыми понятиями</w:t>
            </w:r>
          </w:p>
          <w:p w:rsidR="00964652" w:rsidRPr="00064CBA" w:rsidRDefault="00964652" w:rsidP="0096465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Ушакова «Развитие речи детей 5-6 лет» стр.1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Создание мастерской «Вторая жизнь моей игрушки»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представлений о бережном отношении к любимым игрушкам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064CBA" w:rsidRPr="00064CBA" w:rsidRDefault="00064CBA" w:rsidP="00064CB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лет, Стр.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Развлеченье «Соловьиный праздник»</w:t>
            </w:r>
          </w:p>
          <w:p w:rsidR="00064CBA" w:rsidRPr="00064CBA" w:rsidRDefault="00964652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обыча</w:t>
            </w:r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>ями ,</w:t>
            </w:r>
            <w:proofErr w:type="gramEnd"/>
            <w:r w:rsidR="00064CBA"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традициями праздничной русской культуры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О. М. Ельцова «Воспитание дошкольников в духе русских народных традиций» Стр.  61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Тема: «Архитектура и дизайн»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и конструкторских способности детей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Стр. 50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«Добрый и злой огонь»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дошкольников. Стр. с 94 по 105</w:t>
            </w:r>
          </w:p>
        </w:tc>
      </w:tr>
      <w:tr w:rsidR="00064CBA" w:rsidRPr="00064CBA" w:rsidTr="004F7C0D">
        <w:tc>
          <w:tcPr>
            <w:tcW w:w="2376" w:type="dxa"/>
          </w:tcPr>
          <w:p w:rsidR="00064CBA" w:rsidRPr="00064CBA" w:rsidRDefault="00064CBA" w:rsidP="0006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410" w:type="dxa"/>
          </w:tcPr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Развлечение «Вместе весело шагать»</w:t>
            </w:r>
          </w:p>
          <w:p w:rsidR="00064CBA" w:rsidRPr="00064CBA" w:rsidRDefault="00064CBA" w:rsidP="00064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BA">
              <w:rPr>
                <w:rFonts w:ascii="Times New Roman" w:hAnsi="Times New Roman" w:cs="Times New Roman"/>
                <w:sz w:val="24"/>
                <w:szCs w:val="24"/>
              </w:rPr>
              <w:t>Цель: воспитание соревновательного духа детей</w:t>
            </w:r>
          </w:p>
        </w:tc>
      </w:tr>
    </w:tbl>
    <w:p w:rsidR="00064CBA" w:rsidRPr="00064CBA" w:rsidRDefault="00064CBA" w:rsidP="00064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BA" w:rsidRPr="00064CBA" w:rsidRDefault="00064CBA" w:rsidP="00064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F" w:rsidRDefault="0042544F"/>
    <w:sectPr w:rsidR="0042544F" w:rsidSect="00EF44EB"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A"/>
    <w:rsid w:val="00015924"/>
    <w:rsid w:val="00064CBA"/>
    <w:rsid w:val="000D0DF5"/>
    <w:rsid w:val="00115DDE"/>
    <w:rsid w:val="00160BEE"/>
    <w:rsid w:val="001759D8"/>
    <w:rsid w:val="00175FA3"/>
    <w:rsid w:val="001820E9"/>
    <w:rsid w:val="00214EEB"/>
    <w:rsid w:val="002347E0"/>
    <w:rsid w:val="0025098D"/>
    <w:rsid w:val="00276EA1"/>
    <w:rsid w:val="00293564"/>
    <w:rsid w:val="002B497C"/>
    <w:rsid w:val="00330B72"/>
    <w:rsid w:val="003524F3"/>
    <w:rsid w:val="003818C7"/>
    <w:rsid w:val="003A5335"/>
    <w:rsid w:val="003F055A"/>
    <w:rsid w:val="003F47EA"/>
    <w:rsid w:val="00403C13"/>
    <w:rsid w:val="0042544F"/>
    <w:rsid w:val="004B4AB0"/>
    <w:rsid w:val="004F7C0D"/>
    <w:rsid w:val="00554887"/>
    <w:rsid w:val="0057452C"/>
    <w:rsid w:val="005E7918"/>
    <w:rsid w:val="005F0C61"/>
    <w:rsid w:val="00660703"/>
    <w:rsid w:val="006A0FC8"/>
    <w:rsid w:val="006A272A"/>
    <w:rsid w:val="006B4E6B"/>
    <w:rsid w:val="006D22E9"/>
    <w:rsid w:val="007036CB"/>
    <w:rsid w:val="00705D15"/>
    <w:rsid w:val="00716D4A"/>
    <w:rsid w:val="007A150D"/>
    <w:rsid w:val="007C266F"/>
    <w:rsid w:val="007E1A12"/>
    <w:rsid w:val="0084309F"/>
    <w:rsid w:val="00852F60"/>
    <w:rsid w:val="008855EF"/>
    <w:rsid w:val="008C48C2"/>
    <w:rsid w:val="008E4367"/>
    <w:rsid w:val="00907C7F"/>
    <w:rsid w:val="00924352"/>
    <w:rsid w:val="00964652"/>
    <w:rsid w:val="00A44126"/>
    <w:rsid w:val="00A93FCE"/>
    <w:rsid w:val="00A97058"/>
    <w:rsid w:val="00AA7912"/>
    <w:rsid w:val="00AB2985"/>
    <w:rsid w:val="00AD1133"/>
    <w:rsid w:val="00B52AF0"/>
    <w:rsid w:val="00BD1E2E"/>
    <w:rsid w:val="00BF1049"/>
    <w:rsid w:val="00C14D7D"/>
    <w:rsid w:val="00C65BCD"/>
    <w:rsid w:val="00CC7626"/>
    <w:rsid w:val="00D256BC"/>
    <w:rsid w:val="00D3059A"/>
    <w:rsid w:val="00DA44E7"/>
    <w:rsid w:val="00EB0399"/>
    <w:rsid w:val="00EC2198"/>
    <w:rsid w:val="00EF44EB"/>
    <w:rsid w:val="00F06C2E"/>
    <w:rsid w:val="00F2253F"/>
    <w:rsid w:val="00F9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2DEA"/>
  <w15:chartTrackingRefBased/>
  <w15:docId w15:val="{D442800E-FFF9-413D-A0A5-40E91D25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4CBA"/>
  </w:style>
  <w:style w:type="paragraph" w:styleId="a3">
    <w:name w:val="List Paragraph"/>
    <w:basedOn w:val="a"/>
    <w:uiPriority w:val="1"/>
    <w:qFormat/>
    <w:rsid w:val="00064CB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4CBA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CBA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Заголовок 12"/>
    <w:basedOn w:val="a"/>
    <w:uiPriority w:val="1"/>
    <w:qFormat/>
    <w:rsid w:val="00064CBA"/>
    <w:pPr>
      <w:widowControl w:val="0"/>
      <w:autoSpaceDE w:val="0"/>
      <w:autoSpaceDN w:val="0"/>
      <w:spacing w:after="0" w:line="240" w:lineRule="auto"/>
      <w:ind w:left="103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06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4"/>
    <w:rsid w:val="0006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link w:val="11"/>
    <w:qFormat/>
    <w:rsid w:val="00064CBA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">
    <w:name w:val="Стиль1 Знак"/>
    <w:basedOn w:val="a0"/>
    <w:link w:val="10"/>
    <w:rsid w:val="00064C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064C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064CB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064CBA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tyle11">
    <w:name w:val="Style11"/>
    <w:basedOn w:val="a"/>
    <w:uiPriority w:val="99"/>
    <w:rsid w:val="00064CB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064CBA"/>
    <w:rPr>
      <w:rFonts w:ascii="Century Schoolbook" w:hAnsi="Century Schoolbook" w:cs="Century Schoolbook"/>
      <w:sz w:val="18"/>
      <w:szCs w:val="18"/>
    </w:rPr>
  </w:style>
  <w:style w:type="paragraph" w:customStyle="1" w:styleId="c1">
    <w:name w:val="c1"/>
    <w:basedOn w:val="a"/>
    <w:rsid w:val="0006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4CBA"/>
  </w:style>
  <w:style w:type="table" w:customStyle="1" w:styleId="13">
    <w:name w:val="Сетка таблицы1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uiPriority w:val="59"/>
    <w:rsid w:val="00064C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4CB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4CBA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64CB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64CB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4C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64C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064CBA"/>
  </w:style>
  <w:style w:type="character" w:customStyle="1" w:styleId="FontStyle61">
    <w:name w:val="Font Style61"/>
    <w:basedOn w:val="a0"/>
    <w:uiPriority w:val="99"/>
    <w:rsid w:val="00064CBA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uiPriority w:val="99"/>
    <w:rsid w:val="00064CBA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0"/>
    <w:uiPriority w:val="99"/>
    <w:rsid w:val="00064CBA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uiPriority w:val="99"/>
    <w:rsid w:val="00064CBA"/>
    <w:rPr>
      <w:rFonts w:ascii="Franklin Gothic Book" w:hAnsi="Franklin Gothic Book" w:cs="Franklin Gothic Book"/>
      <w:sz w:val="18"/>
      <w:szCs w:val="18"/>
    </w:rPr>
  </w:style>
  <w:style w:type="character" w:customStyle="1" w:styleId="FontStyle70">
    <w:name w:val="Font Style70"/>
    <w:basedOn w:val="a0"/>
    <w:uiPriority w:val="99"/>
    <w:rsid w:val="00064CBA"/>
    <w:rPr>
      <w:rFonts w:ascii="Times New Roman" w:hAnsi="Times New Roman" w:cs="Times New Roman"/>
      <w:spacing w:val="2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7AD6-8574-449D-A646-F6033A04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60</Pages>
  <Words>19881</Words>
  <Characters>113327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2023-10-01T15:11:00Z</cp:lastPrinted>
  <dcterms:created xsi:type="dcterms:W3CDTF">2023-09-19T14:48:00Z</dcterms:created>
  <dcterms:modified xsi:type="dcterms:W3CDTF">2023-11-05T10:48:00Z</dcterms:modified>
</cp:coreProperties>
</file>